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9F" w:rsidRDefault="00B35BD7" w:rsidP="00B35BD7">
      <w:pPr>
        <w:jc w:val="center"/>
      </w:pPr>
      <w:r>
        <w:br w:type="textWrapping" w:clear="all"/>
      </w:r>
      <w:r>
        <w:rPr>
          <w:noProof/>
          <w:lang w:eastAsia="ru-RU"/>
        </w:rPr>
        <w:drawing>
          <wp:inline distT="0" distB="0" distL="0" distR="0" wp14:anchorId="2A12AB61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C9F" w:rsidRDefault="000A5C9F" w:rsidP="000A5C9F">
      <w:r>
        <w:t xml:space="preserve">                           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СОВЕТ НОВОБЕРЕЗАНСКОГО СЕЛЬСКОГО ПОСЕЛЕНИЯ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9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A5C9F" w:rsidRPr="000A5C9F" w:rsidRDefault="00F84CC3" w:rsidP="000A5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5C9F" w:rsidRPr="000A5C9F">
        <w:rPr>
          <w:rFonts w:ascii="Times New Roman" w:hAnsi="Times New Roman" w:cs="Times New Roman"/>
          <w:sz w:val="24"/>
          <w:szCs w:val="24"/>
        </w:rPr>
        <w:t xml:space="preserve"> сессия </w:t>
      </w:r>
      <w:r w:rsidR="001B522F">
        <w:rPr>
          <w:rFonts w:ascii="Times New Roman" w:hAnsi="Times New Roman" w:cs="Times New Roman"/>
          <w:sz w:val="24"/>
          <w:szCs w:val="24"/>
        </w:rPr>
        <w:t>пятого</w:t>
      </w:r>
      <w:r w:rsidR="000A5C9F" w:rsidRPr="000A5C9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F11347" w:rsidP="000A5C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84CC3">
        <w:rPr>
          <w:rFonts w:ascii="Times New Roman" w:hAnsi="Times New Roman" w:cs="Times New Roman"/>
          <w:b/>
          <w:sz w:val="24"/>
          <w:szCs w:val="24"/>
        </w:rPr>
        <w:t>26</w:t>
      </w:r>
      <w:r w:rsidR="007C4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CC3">
        <w:rPr>
          <w:rFonts w:ascii="Times New Roman" w:hAnsi="Times New Roman" w:cs="Times New Roman"/>
          <w:b/>
          <w:sz w:val="24"/>
          <w:szCs w:val="24"/>
        </w:rPr>
        <w:t>ноября</w:t>
      </w:r>
      <w:r w:rsidR="000A5C9F" w:rsidRPr="000A5C9F">
        <w:rPr>
          <w:rFonts w:ascii="Times New Roman" w:hAnsi="Times New Roman" w:cs="Times New Roman"/>
          <w:b/>
          <w:sz w:val="24"/>
          <w:szCs w:val="24"/>
        </w:rPr>
        <w:t xml:space="preserve"> 2024 года                                                                                         </w:t>
      </w:r>
      <w:r w:rsidR="00041D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706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5C9F" w:rsidRPr="000A5C9F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C429EF">
        <w:rPr>
          <w:rFonts w:ascii="Times New Roman" w:hAnsi="Times New Roman" w:cs="Times New Roman"/>
          <w:b/>
          <w:sz w:val="24"/>
          <w:szCs w:val="24"/>
        </w:rPr>
        <w:t>20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поселок Новоберезанский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Новоберезанского сельского поселения Кореновского района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от 19 декабря 2023 года № 233 «О бюджете Новоберезанского</w:t>
      </w:r>
    </w:p>
    <w:p w:rsidR="000A5C9F" w:rsidRPr="000A5C9F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>сельского поселения Кореновского района на 2024 год и</w:t>
      </w:r>
    </w:p>
    <w:p w:rsidR="00102AB4" w:rsidRDefault="000A5C9F" w:rsidP="000A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9F">
        <w:rPr>
          <w:rFonts w:ascii="Times New Roman" w:hAnsi="Times New Roman" w:cs="Times New Roman"/>
          <w:b/>
          <w:sz w:val="28"/>
          <w:szCs w:val="28"/>
        </w:rPr>
        <w:t xml:space="preserve">плановый период 2025 и 2026 годов» (с изменениями </w:t>
      </w:r>
    </w:p>
    <w:p w:rsidR="007C4F17" w:rsidRDefault="00102AB4" w:rsidP="0010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марта </w:t>
      </w:r>
      <w:r w:rsidR="000A5C9F" w:rsidRPr="000A5C9F">
        <w:rPr>
          <w:rFonts w:ascii="Times New Roman" w:hAnsi="Times New Roman" w:cs="Times New Roman"/>
          <w:b/>
          <w:sz w:val="28"/>
          <w:szCs w:val="28"/>
        </w:rPr>
        <w:t>2024 года № 250</w:t>
      </w:r>
      <w:r w:rsidR="00163514">
        <w:rPr>
          <w:rFonts w:ascii="Times New Roman" w:hAnsi="Times New Roman" w:cs="Times New Roman"/>
          <w:b/>
          <w:sz w:val="28"/>
          <w:szCs w:val="28"/>
        </w:rPr>
        <w:t>, от 23 апреля 2024 № 254</w:t>
      </w:r>
      <w:r w:rsidR="007C4F17">
        <w:rPr>
          <w:rFonts w:ascii="Times New Roman" w:hAnsi="Times New Roman" w:cs="Times New Roman"/>
          <w:b/>
          <w:sz w:val="28"/>
          <w:szCs w:val="28"/>
        </w:rPr>
        <w:t>,</w:t>
      </w:r>
    </w:p>
    <w:p w:rsidR="000A5C9F" w:rsidRPr="000A5C9F" w:rsidRDefault="007C4F17" w:rsidP="0010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5 июня 2024 года № 265</w:t>
      </w:r>
      <w:r w:rsidR="001B522F">
        <w:rPr>
          <w:rFonts w:ascii="Times New Roman" w:hAnsi="Times New Roman" w:cs="Times New Roman"/>
          <w:b/>
          <w:sz w:val="28"/>
          <w:szCs w:val="28"/>
        </w:rPr>
        <w:t>,</w:t>
      </w:r>
      <w:r w:rsidR="001B522F" w:rsidRPr="001B522F">
        <w:t xml:space="preserve"> </w:t>
      </w:r>
      <w:r w:rsidR="001B522F" w:rsidRPr="001B522F">
        <w:rPr>
          <w:rFonts w:ascii="Times New Roman" w:hAnsi="Times New Roman" w:cs="Times New Roman"/>
          <w:b/>
          <w:sz w:val="28"/>
          <w:szCs w:val="28"/>
        </w:rPr>
        <w:t>от 28 августа 2024 года №272</w:t>
      </w:r>
      <w:r w:rsidR="001B522F">
        <w:rPr>
          <w:rFonts w:ascii="Times New Roman" w:hAnsi="Times New Roman" w:cs="Times New Roman"/>
          <w:b/>
          <w:sz w:val="28"/>
          <w:szCs w:val="28"/>
        </w:rPr>
        <w:t>, от 25 сентября 2024 года № 11</w:t>
      </w:r>
      <w:r w:rsidR="00F84CC3">
        <w:rPr>
          <w:rFonts w:ascii="Times New Roman" w:hAnsi="Times New Roman" w:cs="Times New Roman"/>
          <w:b/>
          <w:sz w:val="28"/>
          <w:szCs w:val="28"/>
        </w:rPr>
        <w:t>, от 31 октября 2024 года № 12</w:t>
      </w:r>
      <w:r w:rsidR="000A5C9F" w:rsidRPr="000A5C9F">
        <w:rPr>
          <w:rFonts w:ascii="Times New Roman" w:hAnsi="Times New Roman" w:cs="Times New Roman"/>
          <w:b/>
          <w:sz w:val="28"/>
          <w:szCs w:val="28"/>
        </w:rPr>
        <w:t>)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6 октября 2003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5C9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   Российской Федерации», Уставом Новоберезанского </w:t>
      </w:r>
      <w:r>
        <w:rPr>
          <w:rFonts w:ascii="Times New Roman" w:hAnsi="Times New Roman" w:cs="Times New Roman"/>
          <w:sz w:val="28"/>
          <w:szCs w:val="28"/>
        </w:rPr>
        <w:t xml:space="preserve">     сельского      поселения </w:t>
      </w:r>
      <w:r w:rsidRPr="000A5C9F">
        <w:rPr>
          <w:rFonts w:ascii="Times New Roman" w:hAnsi="Times New Roman" w:cs="Times New Roman"/>
          <w:sz w:val="28"/>
          <w:szCs w:val="28"/>
        </w:rPr>
        <w:t>Кореновского района, Совет   Новоберезанского сельского поселения             Кореновского района р е ш и л:</w:t>
      </w:r>
    </w:p>
    <w:p w:rsidR="000A5C9F" w:rsidRPr="000A5C9F" w:rsidRDefault="000A5C9F" w:rsidP="000A5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1.Внести в решение Совета Новоберезанского сельского поселения от 19 декабря 2023 года № 233 «О бюджете </w:t>
      </w:r>
      <w:r>
        <w:rPr>
          <w:rFonts w:ascii="Times New Roman" w:hAnsi="Times New Roman" w:cs="Times New Roman"/>
          <w:sz w:val="28"/>
          <w:szCs w:val="28"/>
        </w:rPr>
        <w:t>Новоберезанского сельского посе</w:t>
      </w:r>
      <w:r w:rsidRPr="000A5C9F">
        <w:rPr>
          <w:rFonts w:ascii="Times New Roman" w:hAnsi="Times New Roman" w:cs="Times New Roman"/>
          <w:sz w:val="28"/>
          <w:szCs w:val="28"/>
        </w:rPr>
        <w:t>ления Кореновского района на 2024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2025 и 2026 го</w:t>
      </w:r>
      <w:r w:rsidRPr="000A5C9F">
        <w:rPr>
          <w:rFonts w:ascii="Times New Roman" w:hAnsi="Times New Roman" w:cs="Times New Roman"/>
          <w:sz w:val="28"/>
          <w:szCs w:val="28"/>
        </w:rPr>
        <w:t>дов» следующие изменения:</w:t>
      </w:r>
    </w:p>
    <w:p w:rsidR="007C4F17" w:rsidRDefault="007C4F17" w:rsidP="007C4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1.1. Подпункты 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0A5C9F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4CA2">
        <w:rPr>
          <w:rFonts w:ascii="Times New Roman" w:hAnsi="Times New Roman" w:cs="Times New Roman"/>
          <w:sz w:val="28"/>
          <w:szCs w:val="28"/>
        </w:rPr>
        <w:t xml:space="preserve"> </w:t>
      </w:r>
      <w:r w:rsidRPr="000A5C9F">
        <w:rPr>
          <w:rFonts w:ascii="Times New Roman" w:hAnsi="Times New Roman" w:cs="Times New Roman"/>
          <w:sz w:val="28"/>
          <w:szCs w:val="28"/>
        </w:rPr>
        <w:t>пункта 1 изложить в новой редакции:</w:t>
      </w:r>
    </w:p>
    <w:p w:rsidR="007C4F17" w:rsidRPr="00103C8C" w:rsidRDefault="007C4F17" w:rsidP="007C4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B72383">
        <w:rPr>
          <w:rFonts w:ascii="Times New Roman" w:hAnsi="Times New Roman" w:cs="Times New Roman"/>
          <w:sz w:val="28"/>
          <w:szCs w:val="28"/>
        </w:rPr>
        <w:t>58 761,8</w:t>
      </w:r>
      <w:r w:rsidRPr="00103C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4F17" w:rsidRDefault="007C4F17" w:rsidP="007C4F17">
      <w:pPr>
        <w:jc w:val="both"/>
        <w:rPr>
          <w:rFonts w:ascii="Times New Roman" w:hAnsi="Times New Roman" w:cs="Times New Roman"/>
          <w:sz w:val="28"/>
          <w:szCs w:val="28"/>
        </w:rPr>
      </w:pPr>
      <w:r w:rsidRPr="00103C8C">
        <w:rPr>
          <w:rFonts w:ascii="Times New Roman" w:hAnsi="Times New Roman" w:cs="Times New Roman"/>
          <w:sz w:val="28"/>
          <w:szCs w:val="28"/>
        </w:rPr>
        <w:tab/>
        <w:t xml:space="preserve">2) общий объем расходов в сумме </w:t>
      </w:r>
      <w:r w:rsidR="00B72383">
        <w:rPr>
          <w:rFonts w:ascii="Times New Roman" w:hAnsi="Times New Roman" w:cs="Times New Roman"/>
          <w:sz w:val="28"/>
          <w:szCs w:val="28"/>
        </w:rPr>
        <w:t>65 020,6</w:t>
      </w:r>
      <w:r w:rsidRPr="000A5C9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1C79" w:rsidRPr="000A5C9F" w:rsidRDefault="007C4F17" w:rsidP="007C4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общий объем межбюджетных трансфертов, получаемых от других бюджетов бюджетной системы Российской Федерации в сумме </w:t>
      </w:r>
      <w:r w:rsidR="0053557F" w:rsidRPr="0053557F">
        <w:rPr>
          <w:rFonts w:ascii="Times New Roman" w:hAnsi="Times New Roman" w:cs="Times New Roman"/>
          <w:sz w:val="28"/>
          <w:szCs w:val="28"/>
        </w:rPr>
        <w:t>23</w:t>
      </w:r>
      <w:r w:rsidR="00F44CA2">
        <w:rPr>
          <w:rFonts w:ascii="Times New Roman" w:hAnsi="Times New Roman" w:cs="Times New Roman"/>
          <w:sz w:val="28"/>
          <w:szCs w:val="28"/>
        </w:rPr>
        <w:t> 113,1</w:t>
      </w:r>
      <w:r w:rsidR="0053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A5C9F" w:rsidRPr="000A5C9F" w:rsidRDefault="007C4F17" w:rsidP="007C4F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1.2. Приложения №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4F2DB7">
        <w:rPr>
          <w:rFonts w:ascii="Times New Roman" w:hAnsi="Times New Roman" w:cs="Times New Roman"/>
          <w:sz w:val="28"/>
          <w:szCs w:val="28"/>
        </w:rPr>
        <w:t>5,7,9,13,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A5C9F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1,2,3,4</w:t>
      </w:r>
      <w:r>
        <w:rPr>
          <w:rFonts w:ascii="Times New Roman" w:hAnsi="Times New Roman" w:cs="Times New Roman"/>
          <w:sz w:val="28"/>
          <w:szCs w:val="28"/>
        </w:rPr>
        <w:t>,5,6</w:t>
      </w:r>
      <w:r w:rsidRPr="000A5C9F">
        <w:rPr>
          <w:rFonts w:ascii="Times New Roman" w:hAnsi="Times New Roman" w:cs="Times New Roman"/>
          <w:sz w:val="28"/>
          <w:szCs w:val="28"/>
        </w:rPr>
        <w:t>).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 xml:space="preserve">        2. Настоящее решение подлежит о</w:t>
      </w:r>
      <w:r>
        <w:rPr>
          <w:rFonts w:ascii="Times New Roman" w:hAnsi="Times New Roman" w:cs="Times New Roman"/>
          <w:sz w:val="28"/>
          <w:szCs w:val="28"/>
        </w:rPr>
        <w:t>фициальному опубликованию и раз</w:t>
      </w:r>
      <w:r w:rsidRPr="000A5C9F">
        <w:rPr>
          <w:rFonts w:ascii="Times New Roman" w:hAnsi="Times New Roman" w:cs="Times New Roman"/>
          <w:sz w:val="28"/>
          <w:szCs w:val="28"/>
        </w:rPr>
        <w:t>мещению на официальном сайте администрации Новоберезанского сельского поселения Кореновского района в информационно-телекоммуникационной сети «Интернет».</w:t>
      </w:r>
    </w:p>
    <w:p w:rsidR="0053557F" w:rsidRPr="000A5C9F" w:rsidRDefault="0053557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1635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после его официального опубликования.</w:t>
      </w:r>
    </w:p>
    <w:p w:rsidR="000A5C9F" w:rsidRDefault="000A5C9F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AB4" w:rsidRPr="000A5C9F" w:rsidRDefault="00102AB4" w:rsidP="000A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 w:rsidR="00B72383">
        <w:rPr>
          <w:rFonts w:ascii="Times New Roman" w:hAnsi="Times New Roman" w:cs="Times New Roman"/>
          <w:sz w:val="24"/>
          <w:szCs w:val="24"/>
        </w:rPr>
        <w:t xml:space="preserve">       Глава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Новоберезанского сельского поселения            Новоберезанского сельского поселения</w:t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Кореновского район                                             Кореновского района   </w:t>
      </w: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0A5C9F" w:rsidRPr="000A5C9F" w:rsidRDefault="000A5C9F" w:rsidP="000A5C9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________________________С.А. Дегтярев       _____</w:t>
      </w:r>
      <w:r w:rsidR="00B72383">
        <w:rPr>
          <w:rFonts w:ascii="Times New Roman" w:hAnsi="Times New Roman" w:cs="Times New Roman"/>
          <w:sz w:val="24"/>
          <w:szCs w:val="24"/>
        </w:rPr>
        <w:t>___________________А.В. Зарицкий</w:t>
      </w:r>
      <w:r w:rsidRPr="000A5C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A5C9F" w:rsidRDefault="000A5C9F" w:rsidP="000A5C9F">
      <w:pPr>
        <w:rPr>
          <w:sz w:val="24"/>
          <w:szCs w:val="24"/>
        </w:rPr>
      </w:pPr>
      <w:r w:rsidRPr="000A5C9F">
        <w:rPr>
          <w:sz w:val="24"/>
          <w:szCs w:val="24"/>
        </w:rPr>
        <w:t xml:space="preserve">                                                                  </w:t>
      </w: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7C4F17" w:rsidRDefault="007C4F17" w:rsidP="000A5C9F">
      <w:pPr>
        <w:rPr>
          <w:sz w:val="24"/>
          <w:szCs w:val="24"/>
        </w:rPr>
      </w:pPr>
    </w:p>
    <w:p w:rsidR="004053A7" w:rsidRDefault="004053A7" w:rsidP="000A5C9F">
      <w:pPr>
        <w:rPr>
          <w:sz w:val="24"/>
          <w:szCs w:val="24"/>
        </w:rPr>
      </w:pPr>
    </w:p>
    <w:p w:rsidR="0053557F" w:rsidRDefault="0053557F" w:rsidP="000A5C9F">
      <w:pPr>
        <w:rPr>
          <w:sz w:val="24"/>
          <w:szCs w:val="24"/>
        </w:rPr>
      </w:pPr>
    </w:p>
    <w:p w:rsidR="0053557F" w:rsidRDefault="0053557F" w:rsidP="000A5C9F">
      <w:pPr>
        <w:rPr>
          <w:sz w:val="24"/>
          <w:szCs w:val="24"/>
        </w:rPr>
      </w:pPr>
    </w:p>
    <w:p w:rsidR="004053A7" w:rsidRDefault="004053A7" w:rsidP="000A5C9F">
      <w:pPr>
        <w:rPr>
          <w:sz w:val="24"/>
          <w:szCs w:val="24"/>
        </w:rPr>
      </w:pPr>
    </w:p>
    <w:p w:rsidR="007C4F17" w:rsidRPr="000A5C9F" w:rsidRDefault="007C4F17" w:rsidP="007C4F17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ПРИЛОЖЕНИЕ № 1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к решению Совета 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Новоберезанского сельского поселения</w:t>
      </w:r>
    </w:p>
    <w:p w:rsidR="007C4F17" w:rsidRPr="000A5C9F" w:rsidRDefault="007C4F17" w:rsidP="007C4F17">
      <w:pPr>
        <w:tabs>
          <w:tab w:val="center" w:pos="9354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4F17" w:rsidRPr="000A5C9F" w:rsidRDefault="00F44CA2" w:rsidP="007C4F17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4F17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2383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</w:t>
      </w:r>
      <w:r w:rsidR="007C4F17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C429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4F17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7C4F17" w:rsidRPr="000A5C9F" w:rsidRDefault="007C4F17" w:rsidP="007C4F1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4F17" w:rsidRPr="000A5C9F" w:rsidRDefault="007C4F17" w:rsidP="007C4F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решению Совета 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Новоберезанского сельского поселения </w:t>
      </w:r>
    </w:p>
    <w:p w:rsidR="007C4F17" w:rsidRPr="000A5C9F" w:rsidRDefault="007C4F17" w:rsidP="007C4F17">
      <w:pPr>
        <w:tabs>
          <w:tab w:val="center" w:pos="4677"/>
          <w:tab w:val="left" w:pos="5220"/>
          <w:tab w:val="left" w:pos="5670"/>
          <w:tab w:val="right" w:pos="9355"/>
        </w:tabs>
        <w:ind w:left="50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C4F17" w:rsidRPr="000A5C9F" w:rsidRDefault="007C4F17" w:rsidP="007C4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19 декабря 2023 года № 233</w:t>
      </w:r>
    </w:p>
    <w:p w:rsidR="007C4F17" w:rsidRPr="000A5C9F" w:rsidRDefault="007C4F17" w:rsidP="007C4F1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4F17" w:rsidRPr="00795AD0" w:rsidRDefault="007C4F17" w:rsidP="007C4F17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7C4F17" w:rsidRPr="00795AD0" w:rsidRDefault="007C4F17" w:rsidP="007C4F17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 в бюджет Новоберезанского сельского поселения</w:t>
      </w:r>
    </w:p>
    <w:p w:rsidR="007C4F17" w:rsidRPr="000A5C9F" w:rsidRDefault="007C4F17" w:rsidP="007C4F17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видо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(подвидов) доходов на 2024 год</w:t>
      </w:r>
    </w:p>
    <w:p w:rsidR="007C4F17" w:rsidRPr="000A5C9F" w:rsidRDefault="007C4F17" w:rsidP="007C4F1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245"/>
        <w:gridCol w:w="1276"/>
      </w:tblGrid>
      <w:tr w:rsidR="007C4F17" w:rsidRPr="000A5C9F" w:rsidTr="007C4F17">
        <w:trPr>
          <w:trHeight w:val="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7" w:rsidRPr="00795AD0" w:rsidRDefault="007C4F17" w:rsidP="007C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7" w:rsidRPr="00795AD0" w:rsidRDefault="007C4F17" w:rsidP="007C4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C4F17" w:rsidRPr="000A5C9F" w:rsidTr="007C4F17">
        <w:trPr>
          <w:trHeight w:val="7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17" w:rsidRPr="000A5C9F" w:rsidRDefault="007C4F17" w:rsidP="007C4F17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17" w:rsidRPr="000A5C9F" w:rsidRDefault="007C4F17" w:rsidP="007C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17" w:rsidRPr="000A5C9F" w:rsidRDefault="007C4F17" w:rsidP="007C4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4F17" w:rsidRPr="000A5C9F" w:rsidTr="007C4F17">
        <w:trPr>
          <w:trHeight w:val="130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1 00 00000 00 0000 000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7C4F17" w:rsidRPr="00795AD0" w:rsidRDefault="002B1C79" w:rsidP="00BF172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648,7</w:t>
            </w:r>
          </w:p>
        </w:tc>
      </w:tr>
      <w:tr w:rsidR="007C4F17" w:rsidRPr="000A5C9F" w:rsidTr="007C4F17">
        <w:trPr>
          <w:trHeight w:val="31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1 01 02000 01 0000 110, 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1 01 02010 01 0000 110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1 01 02030 01 0000 110, 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1 01 02040 01 0000 110,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1 01 02050 01 0000 110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лиц*</w:t>
            </w:r>
          </w:p>
        </w:tc>
        <w:tc>
          <w:tcPr>
            <w:tcW w:w="1276" w:type="dxa"/>
          </w:tcPr>
          <w:p w:rsidR="007C4F17" w:rsidRPr="00795AD0" w:rsidRDefault="002B1C79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9 098</w:t>
            </w:r>
            <w:r w:rsidR="007C4F17"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C4F17" w:rsidRPr="000A5C9F" w:rsidTr="007C4F17">
        <w:trPr>
          <w:trHeight w:val="31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1 03 02240 01 0000 110</w:t>
            </w: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ind w:left="-9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1 03 0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C4F17" w:rsidRPr="00795AD0" w:rsidRDefault="007C4F17" w:rsidP="007C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уплаты акцизов на моторное масло для дизельных и (или) карбюраторных (</w:t>
            </w:r>
            <w:proofErr w:type="spellStart"/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C4F17" w:rsidRPr="00795AD0" w:rsidRDefault="007C4F17" w:rsidP="007C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бюджеты;</w:t>
            </w:r>
          </w:p>
          <w:p w:rsidR="007C4F17" w:rsidRPr="00795AD0" w:rsidRDefault="007C4F17" w:rsidP="007C4F1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7C4F17" w:rsidRPr="00795AD0" w:rsidRDefault="007C4F17" w:rsidP="007C4F1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C4F17" w:rsidRPr="000A5C9F" w:rsidTr="007C4F17">
        <w:trPr>
          <w:trHeight w:val="73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1 05 03000 01 0000 110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налог*</w:t>
            </w:r>
          </w:p>
        </w:tc>
        <w:tc>
          <w:tcPr>
            <w:tcW w:w="1276" w:type="dxa"/>
          </w:tcPr>
          <w:p w:rsidR="007C4F17" w:rsidRPr="00795AD0" w:rsidRDefault="00F1134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330,5</w:t>
            </w:r>
          </w:p>
        </w:tc>
      </w:tr>
      <w:tr w:rsidR="007C4F17" w:rsidRPr="000A5C9F" w:rsidTr="007C4F17">
        <w:trPr>
          <w:trHeight w:val="1050"/>
        </w:trPr>
        <w:tc>
          <w:tcPr>
            <w:tcW w:w="2977" w:type="dxa"/>
          </w:tcPr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1 06 01030 10 0000 110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222,0</w:t>
            </w:r>
          </w:p>
        </w:tc>
      </w:tr>
      <w:tr w:rsidR="007C4F17" w:rsidRPr="000A5C9F" w:rsidTr="007C4F17">
        <w:trPr>
          <w:trHeight w:val="1050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1 06 06033 10 0000 110</w:t>
            </w:r>
          </w:p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7C4F17" w:rsidRPr="00795AD0" w:rsidRDefault="007C4F17" w:rsidP="00BF172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13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854</w:t>
            </w:r>
            <w:r w:rsidR="008778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4F17" w:rsidRPr="000A5C9F" w:rsidTr="007C4F17">
        <w:trPr>
          <w:trHeight w:val="463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1 06 06043 10 0000 110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707,0</w:t>
            </w:r>
          </w:p>
        </w:tc>
      </w:tr>
      <w:tr w:rsidR="007C4F17" w:rsidRPr="000A5C9F" w:rsidTr="007C4F17">
        <w:trPr>
          <w:trHeight w:val="463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111 05035 10 0000 120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461,6</w:t>
            </w:r>
          </w:p>
        </w:tc>
      </w:tr>
      <w:tr w:rsidR="007C4F17" w:rsidRPr="000A5C9F" w:rsidTr="007C4F17">
        <w:trPr>
          <w:trHeight w:val="580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113 01995 10 0000 130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</w:tcPr>
          <w:p w:rsidR="007C4F17" w:rsidRPr="00795AD0" w:rsidRDefault="00F93386" w:rsidP="00F933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10 975,3</w:t>
            </w:r>
          </w:p>
        </w:tc>
      </w:tr>
      <w:tr w:rsidR="007C4F17" w:rsidRPr="000A5C9F" w:rsidTr="007C4F17">
        <w:trPr>
          <w:trHeight w:val="426"/>
        </w:trPr>
        <w:tc>
          <w:tcPr>
            <w:tcW w:w="2977" w:type="dxa"/>
          </w:tcPr>
          <w:p w:rsidR="007C4F17" w:rsidRPr="00BE3D4E" w:rsidRDefault="007C4F17" w:rsidP="00094A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2 0</w:t>
            </w:r>
            <w:r w:rsid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  <w:r w:rsidR="00094A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C4F17" w:rsidRPr="00795AD0" w:rsidRDefault="0053557F" w:rsidP="00D940A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940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113,1</w:t>
            </w:r>
          </w:p>
        </w:tc>
      </w:tr>
      <w:tr w:rsidR="00094ADE" w:rsidRPr="000A5C9F" w:rsidTr="007C4F17">
        <w:trPr>
          <w:trHeight w:val="426"/>
        </w:trPr>
        <w:tc>
          <w:tcPr>
            <w:tcW w:w="2977" w:type="dxa"/>
          </w:tcPr>
          <w:p w:rsidR="00094ADE" w:rsidRPr="00BE3D4E" w:rsidRDefault="00094ADE" w:rsidP="00094A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2 02 00000 00 0000 000</w:t>
            </w:r>
          </w:p>
        </w:tc>
        <w:tc>
          <w:tcPr>
            <w:tcW w:w="5245" w:type="dxa"/>
          </w:tcPr>
          <w:p w:rsidR="00094ADE" w:rsidRPr="00795AD0" w:rsidRDefault="00094ADE" w:rsidP="00094AD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094ADE" w:rsidRPr="00094ADE" w:rsidRDefault="00094ADE" w:rsidP="00094AD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23 076,9</w:t>
            </w:r>
          </w:p>
        </w:tc>
      </w:tr>
      <w:tr w:rsidR="007C4F17" w:rsidRPr="000A5C9F" w:rsidTr="007C4F17">
        <w:trPr>
          <w:trHeight w:val="4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817,6</w:t>
            </w:r>
          </w:p>
        </w:tc>
      </w:tr>
      <w:tr w:rsidR="007C4F17" w:rsidRPr="000A5C9F" w:rsidTr="007C4F17">
        <w:trPr>
          <w:trHeight w:val="4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2 950,7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</w:tcPr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2 02 16001 10 0000 150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132,3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</w:tcPr>
          <w:p w:rsidR="007C4F17" w:rsidRPr="00BE3D4E" w:rsidRDefault="007C4F17" w:rsidP="007C4F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202 20077 10 0000 150 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385,4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:rsidR="007C4F17" w:rsidRPr="00795AD0" w:rsidRDefault="007C4F17" w:rsidP="00BF172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358,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:rsidR="007C4F17" w:rsidRPr="00795AD0" w:rsidRDefault="007C4F17" w:rsidP="00BF172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7C4F17" w:rsidRPr="000A5C9F" w:rsidTr="007C4F17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7C4F17" w:rsidRPr="00BE3D4E" w:rsidRDefault="007C4F17" w:rsidP="007C4F1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F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C4F17" w:rsidRPr="00795AD0" w:rsidRDefault="0053557F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8 432</w:t>
            </w:r>
            <w:r w:rsidR="007C4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094ADE" w:rsidRPr="000A5C9F" w:rsidTr="007C4F17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094ADE" w:rsidRPr="007C4F17" w:rsidRDefault="00094ADE" w:rsidP="00094A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2 18 0</w:t>
            </w:r>
            <w:r w:rsidRP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0 0000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094ADE" w:rsidRPr="007C4F17" w:rsidRDefault="00F44CA2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4ADE" w:rsidRDefault="00094ADE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</w:tr>
      <w:tr w:rsidR="00D940A6" w:rsidRPr="000A5C9F" w:rsidTr="007C4F17">
        <w:trPr>
          <w:trHeight w:val="465"/>
        </w:trPr>
        <w:tc>
          <w:tcPr>
            <w:tcW w:w="2977" w:type="dxa"/>
            <w:tcBorders>
              <w:bottom w:val="single" w:sz="4" w:space="0" w:color="000000"/>
            </w:tcBorders>
          </w:tcPr>
          <w:p w:rsidR="00D940A6" w:rsidRPr="007C4F17" w:rsidRDefault="00D940A6" w:rsidP="00094AD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2 18 60010 10 0000 </w:t>
            </w:r>
            <w:r w:rsidR="00094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D940A6" w:rsidRPr="007C4F17" w:rsidRDefault="00D940A6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Доходы бюджетов сельских поселений от возврата остатков субсидий, субвенций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940A6" w:rsidRDefault="00D940A6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36,2</w:t>
            </w:r>
          </w:p>
        </w:tc>
      </w:tr>
      <w:tr w:rsidR="007C4F17" w:rsidRPr="000A5C9F" w:rsidTr="001B5979">
        <w:trPr>
          <w:trHeight w:val="465"/>
        </w:trPr>
        <w:tc>
          <w:tcPr>
            <w:tcW w:w="2977" w:type="dxa"/>
          </w:tcPr>
          <w:p w:rsidR="007C4F17" w:rsidRPr="00795AD0" w:rsidRDefault="007C4F17" w:rsidP="007C4F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доходов</w:t>
            </w:r>
          </w:p>
        </w:tc>
        <w:tc>
          <w:tcPr>
            <w:tcW w:w="5245" w:type="dxa"/>
          </w:tcPr>
          <w:p w:rsidR="007C4F17" w:rsidRPr="00795AD0" w:rsidRDefault="007C4F17" w:rsidP="007C4F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C4F17" w:rsidRPr="00795AD0" w:rsidRDefault="00F93386" w:rsidP="00BF172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761</w:t>
            </w:r>
            <w:r w:rsidR="00535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C4F17" w:rsidRDefault="007C4F17" w:rsidP="007C4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BE3D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доходов, зачисляемых в местный бюджет</w:t>
      </w:r>
    </w:p>
    <w:p w:rsidR="00F44CA2" w:rsidRDefault="00F44CA2" w:rsidP="007C4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CA2" w:rsidRPr="000A5C9F" w:rsidRDefault="00F44CA2" w:rsidP="007C4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72E" w:rsidRPr="00BF172E" w:rsidRDefault="00BF172E" w:rsidP="00BF172E">
      <w:pPr>
        <w:tabs>
          <w:tab w:val="center" w:pos="4677"/>
          <w:tab w:val="left" w:pos="5220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Совета                                           Глава</w:t>
      </w:r>
    </w:p>
    <w:p w:rsidR="00BF172E" w:rsidRPr="00BF172E" w:rsidRDefault="00BF172E" w:rsidP="00BF172E">
      <w:pPr>
        <w:tabs>
          <w:tab w:val="center" w:pos="4677"/>
          <w:tab w:val="left" w:pos="5220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 сельского поселения            Новоберезанского сельского поселения</w:t>
      </w:r>
    </w:p>
    <w:p w:rsidR="00BF172E" w:rsidRPr="00BF172E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Кореновского района   </w:t>
      </w: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F172E" w:rsidRPr="00BF172E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44CA2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________________________С.А. Дегтярев       ________________________А.В. Зарицкий   </w:t>
      </w: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CA2" w:rsidRDefault="00F44CA2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172E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 w:rsidR="000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BF172E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C9F" w:rsidRPr="000A5C9F" w:rsidRDefault="00BF172E" w:rsidP="00BF172E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717A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к решению Совета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Новоберезанского сельского поселения</w:t>
      </w:r>
    </w:p>
    <w:p w:rsidR="000A5C9F" w:rsidRPr="000A5C9F" w:rsidRDefault="00102AB4" w:rsidP="00102AB4">
      <w:pPr>
        <w:tabs>
          <w:tab w:val="left" w:pos="5220"/>
          <w:tab w:val="left" w:pos="5670"/>
          <w:tab w:val="center" w:pos="7339"/>
          <w:tab w:val="center" w:pos="9354"/>
          <w:tab w:val="right" w:pos="96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5C9F"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C9F" w:rsidRPr="000A5C9F" w:rsidRDefault="00102AB4" w:rsidP="000A5C9F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57F" w:rsidRPr="005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172E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</w:t>
      </w:r>
      <w:r w:rsidR="0053557F" w:rsidRPr="005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2024 года № </w:t>
      </w:r>
      <w:r w:rsid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557F" w:rsidRPr="0053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к решению Совета </w:t>
      </w:r>
    </w:p>
    <w:p w:rsid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Новоберезанского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A5C9F" w:rsidRPr="000A5C9F" w:rsidRDefault="000A5C9F" w:rsidP="000A5C9F">
      <w:pPr>
        <w:tabs>
          <w:tab w:val="center" w:pos="4677"/>
          <w:tab w:val="left" w:pos="5220"/>
          <w:tab w:val="left" w:pos="5670"/>
          <w:tab w:val="right" w:pos="9355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0A5C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19 декабря 2023 года № 233</w:t>
      </w: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5C9F" w:rsidRPr="000A5C9F" w:rsidRDefault="000A5C9F" w:rsidP="000A5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Распределение расходов бюджета поселения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и подразделам классификации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на 2024 год                                                                      </w:t>
      </w:r>
    </w:p>
    <w:p w:rsidR="000A5C9F" w:rsidRPr="000A5C9F" w:rsidRDefault="000A5C9F" w:rsidP="000A5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C9F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431"/>
        <w:gridCol w:w="574"/>
        <w:gridCol w:w="599"/>
        <w:gridCol w:w="1305"/>
      </w:tblGrid>
      <w:tr w:rsidR="000A5C9F" w:rsidRPr="000A5C9F" w:rsidTr="00D159A9">
        <w:trPr>
          <w:trHeight w:val="7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C9F" w:rsidRPr="000A5C9F" w:rsidTr="00D159A9">
        <w:trPr>
          <w:trHeight w:val="70"/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A5C9F" w:rsidRPr="000A5C9F" w:rsidTr="00D159A9">
        <w:trPr>
          <w:trHeight w:val="1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BF172E" w:rsidP="00BF172E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65 020</w:t>
            </w:r>
            <w:r w:rsidR="00F93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A5C9F" w:rsidRPr="000A5C9F" w:rsidTr="00D159A9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0A5C9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C9F" w:rsidRPr="000A5C9F" w:rsidTr="00D159A9">
        <w:trPr>
          <w:trHeight w:val="3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C9F" w:rsidRPr="000A5C9F" w:rsidRDefault="00AB1F2C" w:rsidP="00BF172E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  <w:r w:rsidR="00BF1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A5C9F" w:rsidRPr="000A5C9F" w:rsidTr="00D159A9">
        <w:trPr>
          <w:trHeight w:val="7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04DB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0A5C9F" w:rsidRPr="000A5C9F" w:rsidTr="00D159A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BF172E" w:rsidP="0029498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6 984,6</w:t>
            </w:r>
          </w:p>
        </w:tc>
      </w:tr>
      <w:tr w:rsidR="000A5C9F" w:rsidRPr="000A5C9F" w:rsidTr="00D159A9">
        <w:trPr>
          <w:trHeight w:val="10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   </w:t>
            </w:r>
            <w:proofErr w:type="gramStart"/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(</w:t>
            </w:r>
            <w:proofErr w:type="gramEnd"/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04DB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A5C9F" w:rsidRPr="000A5C9F" w:rsidTr="00D159A9">
        <w:trPr>
          <w:trHeight w:val="4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766,5</w:t>
            </w:r>
          </w:p>
        </w:tc>
      </w:tr>
      <w:tr w:rsidR="000A5C9F" w:rsidRPr="000A5C9F" w:rsidTr="00D159A9">
        <w:trPr>
          <w:trHeight w:val="4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</w:tr>
      <w:tr w:rsidR="000A5C9F" w:rsidRPr="000A5C9F" w:rsidTr="00D159A9">
        <w:trPr>
          <w:trHeight w:val="5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A5C9F" w:rsidP="000A5C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9F" w:rsidRPr="000A5C9F" w:rsidRDefault="00004DBF" w:rsidP="000A5C9F">
            <w:pPr>
              <w:widowControl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400,9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BF172E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BF172E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7D596B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9 02</w:t>
            </w:r>
            <w:r w:rsidR="00B35B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B35BD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8 568,8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7D596B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1DA7"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29498D" w:rsidP="00BF172E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655,4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29498D" w:rsidP="00827673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62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8</w:t>
            </w:r>
            <w:r w:rsidR="008276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362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29498D" w:rsidP="00BF172E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17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154AA8" w:rsidP="0029498D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94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429,3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827673" w:rsidP="00717A1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10 930</w:t>
            </w:r>
            <w:r w:rsidR="00041DA7"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827673" w:rsidP="00717A11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10 930</w:t>
            </w:r>
            <w:r w:rsidR="00041DA7"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4302EA" w:rsidP="00041DA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4302EA" w:rsidP="00041DA7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041DA7" w:rsidRPr="000A5C9F" w:rsidTr="00D159A9">
        <w:trPr>
          <w:trHeight w:val="4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A7" w:rsidRPr="00041DA7" w:rsidRDefault="00041DA7" w:rsidP="00041DA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A7" w:rsidRPr="00041DA7" w:rsidRDefault="00041DA7" w:rsidP="00041DA7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1D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</w:tbl>
    <w:p w:rsidR="00BF172E" w:rsidRDefault="00BF172E" w:rsidP="00BF1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Глава</w:t>
      </w: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Новоберезанского сельского поселения            Новоберезанского сельского поселения</w:t>
      </w: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 xml:space="preserve">Кореновского район                                             Кореновского района   </w:t>
      </w: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ab/>
      </w:r>
    </w:p>
    <w:p w:rsidR="00BF172E" w:rsidRPr="000A5C9F" w:rsidRDefault="00BF172E" w:rsidP="00BF172E">
      <w:pPr>
        <w:jc w:val="both"/>
        <w:rPr>
          <w:rFonts w:ascii="Times New Roman" w:hAnsi="Times New Roman" w:cs="Times New Roman"/>
          <w:sz w:val="24"/>
          <w:szCs w:val="24"/>
        </w:rPr>
      </w:pPr>
      <w:r w:rsidRPr="000A5C9F">
        <w:rPr>
          <w:rFonts w:ascii="Times New Roman" w:hAnsi="Times New Roman" w:cs="Times New Roman"/>
          <w:sz w:val="24"/>
          <w:szCs w:val="24"/>
        </w:rPr>
        <w:t>________________________С.А. Дегтярев       _____</w:t>
      </w:r>
      <w:r>
        <w:rPr>
          <w:rFonts w:ascii="Times New Roman" w:hAnsi="Times New Roman" w:cs="Times New Roman"/>
          <w:sz w:val="24"/>
          <w:szCs w:val="24"/>
        </w:rPr>
        <w:t>___________________А.В. Зарицкий</w:t>
      </w:r>
      <w:r w:rsidRPr="000A5C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A5C9F" w:rsidRPr="000A5C9F" w:rsidRDefault="000A5C9F" w:rsidP="00BF172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0A5C9F" w:rsidP="00BE3D4E">
      <w:pPr>
        <w:rPr>
          <w:rFonts w:ascii="Times New Roman" w:hAnsi="Times New Roman" w:cs="Times New Roman"/>
          <w:sz w:val="28"/>
          <w:szCs w:val="28"/>
        </w:rPr>
      </w:pPr>
      <w:r w:rsidRPr="000A5C9F">
        <w:rPr>
          <w:rFonts w:ascii="Times New Roman" w:hAnsi="Times New Roman" w:cs="Times New Roman"/>
          <w:sz w:val="28"/>
          <w:szCs w:val="28"/>
        </w:rPr>
        <w:tab/>
      </w:r>
      <w:r w:rsidR="00BE3D4E"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BE3D4E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1635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10B8">
        <w:rPr>
          <w:rFonts w:ascii="Times New Roman" w:hAnsi="Times New Roman" w:cs="Times New Roman"/>
          <w:sz w:val="28"/>
          <w:szCs w:val="28"/>
        </w:rPr>
        <w:t xml:space="preserve"> </w:t>
      </w:r>
      <w:r w:rsidR="00163514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17A11">
        <w:rPr>
          <w:rFonts w:ascii="Times New Roman" w:hAnsi="Times New Roman" w:cs="Times New Roman"/>
          <w:sz w:val="28"/>
          <w:szCs w:val="28"/>
        </w:rPr>
        <w:t>3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 к решению Совета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BE3D4E">
        <w:rPr>
          <w:rFonts w:ascii="Times New Roman" w:hAnsi="Times New Roman" w:cs="Times New Roman"/>
          <w:sz w:val="28"/>
          <w:szCs w:val="28"/>
        </w:rPr>
        <w:tab/>
      </w:r>
      <w:r w:rsidRPr="00BE3D4E">
        <w:rPr>
          <w:rFonts w:ascii="Times New Roman" w:hAnsi="Times New Roman" w:cs="Times New Roman"/>
          <w:sz w:val="28"/>
          <w:szCs w:val="28"/>
        </w:rPr>
        <w:tab/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83C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10B8">
        <w:rPr>
          <w:rFonts w:ascii="Times New Roman" w:hAnsi="Times New Roman" w:cs="Times New Roman"/>
          <w:sz w:val="28"/>
          <w:szCs w:val="28"/>
        </w:rPr>
        <w:t xml:space="preserve"> </w:t>
      </w:r>
      <w:r w:rsidR="00285912" w:rsidRPr="00285912">
        <w:rPr>
          <w:rFonts w:ascii="Times New Roman" w:hAnsi="Times New Roman" w:cs="Times New Roman"/>
          <w:sz w:val="28"/>
          <w:szCs w:val="28"/>
        </w:rPr>
        <w:t xml:space="preserve">от 26 ноября 2024 года № </w:t>
      </w:r>
      <w:r w:rsidR="00285912">
        <w:rPr>
          <w:rFonts w:ascii="Times New Roman" w:hAnsi="Times New Roman" w:cs="Times New Roman"/>
          <w:sz w:val="28"/>
          <w:szCs w:val="28"/>
        </w:rPr>
        <w:t>20</w:t>
      </w:r>
      <w:r w:rsidR="00285912" w:rsidRPr="00285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 7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УТВЕРЖДЕНЫ                                                                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решением Совета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 Новоберезанского сельского поселения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E3D4E">
        <w:rPr>
          <w:rFonts w:ascii="Times New Roman" w:hAnsi="Times New Roman" w:cs="Times New Roman"/>
          <w:sz w:val="28"/>
          <w:szCs w:val="28"/>
        </w:rPr>
        <w:t>от 19 декабря 2023 года № 233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E3D4E" w:rsidRPr="00BE3D4E" w:rsidRDefault="00BE3D4E" w:rsidP="00BE3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2024 год</w:t>
      </w: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BE3D4E" w:rsidRP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  <w:r w:rsidRPr="00BE3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22"/>
        <w:gridCol w:w="1984"/>
        <w:gridCol w:w="709"/>
        <w:gridCol w:w="1196"/>
      </w:tblGrid>
      <w:tr w:rsidR="00BE3D4E" w:rsidRPr="00BE3D4E" w:rsidTr="00F11ACB">
        <w:trPr>
          <w:trHeight w:val="389"/>
        </w:trPr>
        <w:tc>
          <w:tcPr>
            <w:tcW w:w="594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822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96" w:type="dxa"/>
            <w:shd w:val="clear" w:color="FFFFCC" w:fill="FFFFFF"/>
            <w:vAlign w:val="center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E2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2A5AF2" w:rsidP="00F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AF2">
              <w:rPr>
                <w:rFonts w:ascii="Times New Roman" w:hAnsi="Times New Roman" w:cs="Times New Roman"/>
                <w:sz w:val="28"/>
                <w:szCs w:val="28"/>
              </w:rPr>
              <w:t>65 020,6</w:t>
            </w:r>
          </w:p>
        </w:tc>
      </w:tr>
      <w:tr w:rsidR="00BE3D4E" w:rsidRPr="00BE3D4E" w:rsidTr="00F11ACB">
        <w:trPr>
          <w:trHeight w:val="146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«Безопасность дорожного движения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37 1 00 00000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E3D4E" w:rsidRPr="00BE3D4E" w:rsidTr="00F11ACB">
        <w:trPr>
          <w:trHeight w:val="612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работы территориального общественного самоуправления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21 1 00 00000 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</w:p>
        </w:tc>
      </w:tr>
      <w:tr w:rsidR="00BE3D4E" w:rsidRPr="00BE3D4E" w:rsidTr="00F11ACB">
        <w:trPr>
          <w:trHeight w:val="1943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146,4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«Информатизация и обслуживание компьютерной техники администрации </w:t>
            </w:r>
            <w:r w:rsidRPr="002E29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Новоберезанского сельского поселения Кореновского района на 2024-2028 годы»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26 1 00 00000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«Комплексные мероприятия по обеспечению первичных мер пожарной безопасности на территории Новоберезанского сельского поселения Кореновского района на 2024-2028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24 1 00 00000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3D4E" w:rsidRPr="00BE3D4E" w:rsidTr="00F11ACB">
        <w:trPr>
          <w:trHeight w:val="5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E21E27"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24 1 00 00000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Новоберезанском сельском поселении Кореновского района на 2024 -2028 годы»</w:t>
            </w:r>
          </w:p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1B5979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«Мероприятия, приуроченные к праздничным и памятным датам, помощь старшему поколению в Новоберезанском сельском поселении Кореновского района на 2024 - 2028 годы»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29 1 00 00000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1B5979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29 1 00 00000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BE3D4E" w:rsidRPr="00BE3D4E" w:rsidTr="00F11ACB">
        <w:trPr>
          <w:trHeight w:val="334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Итого по программам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E2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952,4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51 1 00 00100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Новоберезанского сельского поселения Кореновского района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28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5912">
              <w:rPr>
                <w:rFonts w:ascii="Times New Roman" w:hAnsi="Times New Roman" w:cs="Times New Roman"/>
                <w:sz w:val="28"/>
                <w:szCs w:val="28"/>
              </w:rPr>
              <w:t> 886,7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83CC6" w:rsidP="0038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8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193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36286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285912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52 1 00 00010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52 2  00 60190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57 2 00 00010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57 2 00 00010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09 3 00 20227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09 3 00 20227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766,5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Расходы резервного фонда администрации Новоберезанского сельского поселения Кореновского района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52 3 00 00100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52 3 00 00100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09 2 00 20000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09 2 00 20000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162,9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администрацией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09 2 00 30000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09 2 00 30000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на определение поставщиков (подрядчиков, исполнителей) для отдельных муниципальных заказчиков, действующих от имени администрации Новоберезанского сельского поселения </w:t>
            </w:r>
            <w:proofErr w:type="spellStart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Корновского</w:t>
            </w:r>
            <w:proofErr w:type="spellEnd"/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бюджетных учреждений и муниципальных унитарных предприятий поселения (далее- Заказчики) администрации муниципального образования Кореновский район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09 2 00 40000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BE3D4E" w:rsidRPr="00BE3D4E" w:rsidTr="004053A7">
        <w:trPr>
          <w:trHeight w:val="45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09 2 00 40000</w:t>
            </w:r>
          </w:p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C9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93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52 4 00 51180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C9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93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61 4 00 00110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5BD7">
              <w:rPr>
                <w:rFonts w:ascii="Times New Roman" w:hAnsi="Times New Roman" w:cs="Times New Roman"/>
                <w:sz w:val="28"/>
                <w:szCs w:val="28"/>
              </w:rPr>
              <w:t xml:space="preserve"> 268,8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61 4 00 00110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35BD7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8 268,8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61 5 00 00110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3D376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8424A4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61 5 00 00110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3D376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недополученных доходов и возмещение фактически понесенных затрат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96 2 15 02400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0B4C3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96 2 15 02400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0B4C3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25302</w:t>
            </w:r>
            <w:r w:rsidRPr="00BE3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25302S1070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водо-газо-тепло снабжению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56 2 00 00020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F9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3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56 2 00 00020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F9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3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424A4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2" w:type="dxa"/>
            <w:shd w:val="clear" w:color="auto" w:fill="auto"/>
          </w:tcPr>
          <w:p w:rsidR="008424A4" w:rsidRPr="002E29CB" w:rsidRDefault="008424A4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от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ьских поселений на организацию </w:t>
            </w: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теплоснабжения в границах сельских поселений</w:t>
            </w:r>
          </w:p>
        </w:tc>
        <w:tc>
          <w:tcPr>
            <w:tcW w:w="198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4A4">
              <w:rPr>
                <w:rFonts w:ascii="Times New Roman" w:hAnsi="Times New Roman" w:cs="Times New Roman"/>
                <w:sz w:val="28"/>
                <w:szCs w:val="28"/>
              </w:rPr>
              <w:t>56 3 00 00020</w:t>
            </w:r>
          </w:p>
        </w:tc>
        <w:tc>
          <w:tcPr>
            <w:tcW w:w="709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8424A4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8424A4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8424A4" w:rsidRPr="002E29CB" w:rsidRDefault="008424A4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A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56 3 00 00020</w:t>
            </w:r>
          </w:p>
        </w:tc>
        <w:tc>
          <w:tcPr>
            <w:tcW w:w="709" w:type="dxa"/>
            <w:shd w:val="clear" w:color="auto" w:fill="auto"/>
          </w:tcPr>
          <w:p w:rsidR="008424A4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6" w:type="dxa"/>
            <w:shd w:val="clear" w:color="auto" w:fill="auto"/>
          </w:tcPr>
          <w:p w:rsidR="008424A4" w:rsidRPr="00BE3D4E" w:rsidRDefault="0036286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163514" w:rsidRDefault="000B4C3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  <w:r w:rsidR="003D376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163514" w:rsidRDefault="000B4C3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  <w:r w:rsidR="003D376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62 4 00 00240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163514" w:rsidRDefault="00C93B2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62 4 00 00240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163514" w:rsidRDefault="00C93B2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694,4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154AA8" w:rsidP="000B4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</w:t>
            </w:r>
            <w:r w:rsidR="000B4C36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3D376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0B4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4AA8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0B4C3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D37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E3D4E" w:rsidRPr="00BE3D4E" w:rsidTr="00F11ACB">
        <w:trPr>
          <w:trHeight w:val="827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F11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7C6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52 2 00 00020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0B4C3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E21E2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C820C6" w:rsidP="00F9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</w:t>
            </w:r>
            <w:r w:rsidR="00F933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7A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81 2 00 00020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F93386" w:rsidP="003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9 10</w:t>
            </w:r>
            <w:r w:rsidR="00717A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E3D4E" w:rsidRPr="00BE3D4E" w:rsidTr="00F11ACB">
        <w:trPr>
          <w:trHeight w:val="331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r w:rsidR="004F2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F93386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1 750</w:t>
            </w:r>
            <w:r w:rsidR="00717A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E3D4E" w:rsidRPr="00BE3D4E" w:rsidTr="00F11ACB">
        <w:trPr>
          <w:trHeight w:val="835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  <w:r w:rsidR="004F2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 xml:space="preserve"> 00 00020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F93386" w:rsidP="00362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1 750</w:t>
            </w:r>
            <w:r w:rsidR="00717A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90 3 00 00010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90 3 00 00010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4E4D59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937,1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8424A4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3D4E" w:rsidRPr="00BE3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  долгу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51 4 00 00310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E3D4E" w:rsidRPr="00BE3D4E" w:rsidTr="00F11ACB">
        <w:trPr>
          <w:trHeight w:val="389"/>
        </w:trPr>
        <w:tc>
          <w:tcPr>
            <w:tcW w:w="59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E3D4E" w:rsidRPr="002E29CB" w:rsidRDefault="00BE3D4E" w:rsidP="00B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CB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51 4 00 00310</w:t>
            </w:r>
          </w:p>
        </w:tc>
        <w:tc>
          <w:tcPr>
            <w:tcW w:w="709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96" w:type="dxa"/>
            <w:shd w:val="clear" w:color="auto" w:fill="auto"/>
          </w:tcPr>
          <w:p w:rsidR="00BE3D4E" w:rsidRPr="00BE3D4E" w:rsidRDefault="00BE3D4E" w:rsidP="00BE3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D4E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</w:tbl>
    <w:p w:rsidR="00BE3D4E" w:rsidRDefault="00BE3D4E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 w:rsidR="00F933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C93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Глава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 сельского поселения                   Новоберезанского сельского поселения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Кореновского района   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29CB" w:rsidRPr="000A5C9F" w:rsidRDefault="002E29CB" w:rsidP="002E29CB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</w:t>
      </w:r>
      <w:r w:rsidR="00C93B2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_________________А.В. Зарицкий</w:t>
      </w: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102AB4" w:rsidRDefault="00102AB4" w:rsidP="002E29CB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2AB4" w:rsidSect="00D159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29CB" w:rsidRPr="002E29CB" w:rsidRDefault="002E29CB" w:rsidP="002E29CB">
      <w:pPr>
        <w:tabs>
          <w:tab w:val="center" w:pos="4677"/>
          <w:tab w:val="left" w:pos="522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ПРИЛОЖЕНИЕ № </w:t>
      </w:r>
      <w:r w:rsidR="00717A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Новоберезанского сельского поселения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center" w:pos="7339"/>
          <w:tab w:val="right" w:pos="9355"/>
          <w:tab w:val="right" w:pos="9638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Кореновского района</w:t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85912"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ноября 2024 года № 20                                                                     </w:t>
      </w:r>
    </w:p>
    <w:p w:rsidR="002E29CB" w:rsidRPr="002E29CB" w:rsidRDefault="002E29CB" w:rsidP="002E29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CB" w:rsidRPr="002E29CB" w:rsidRDefault="002E29CB" w:rsidP="00102A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10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ПРИЛОЖЕНИЕ № 9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к решению Совета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Новоберезанского сельского поселения </w:t>
      </w:r>
    </w:p>
    <w:p w:rsidR="002E29CB" w:rsidRPr="002E29CB" w:rsidRDefault="002E29CB" w:rsidP="002E29CB">
      <w:pPr>
        <w:tabs>
          <w:tab w:val="center" w:pos="4677"/>
          <w:tab w:val="left" w:pos="5220"/>
          <w:tab w:val="left" w:pos="5670"/>
          <w:tab w:val="right" w:pos="9355"/>
        </w:tabs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Кореновского района </w:t>
      </w:r>
    </w:p>
    <w:p w:rsidR="002E29CB" w:rsidRPr="002E29CB" w:rsidRDefault="002E29CB" w:rsidP="003811C2">
      <w:pPr>
        <w:tabs>
          <w:tab w:val="center" w:pos="4677"/>
          <w:tab w:val="left" w:pos="5220"/>
          <w:tab w:val="left" w:pos="5670"/>
          <w:tab w:val="right" w:pos="9355"/>
        </w:tabs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38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19 декабря 2023 года № 233</w:t>
      </w:r>
    </w:p>
    <w:p w:rsidR="002E29CB" w:rsidRPr="002E29CB" w:rsidRDefault="002E29CB" w:rsidP="002E29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</w:t>
      </w:r>
    </w:p>
    <w:p w:rsidR="002E29CB" w:rsidRPr="002E29CB" w:rsidRDefault="002E29CB" w:rsidP="002E29C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бюджета поселения на 2024 год</w:t>
      </w:r>
    </w:p>
    <w:p w:rsidR="002E29CB" w:rsidRPr="002E29CB" w:rsidRDefault="002E29CB" w:rsidP="002E29C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(тыс. рублей)</w:t>
      </w:r>
    </w:p>
    <w:tbl>
      <w:tblPr>
        <w:tblW w:w="148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056"/>
        <w:gridCol w:w="992"/>
        <w:gridCol w:w="850"/>
        <w:gridCol w:w="993"/>
        <w:gridCol w:w="1842"/>
        <w:gridCol w:w="1134"/>
        <w:gridCol w:w="1560"/>
        <w:gridCol w:w="1842"/>
      </w:tblGrid>
      <w:tr w:rsidR="002E29CB" w:rsidRPr="002E29CB" w:rsidTr="002E29CB">
        <w:trPr>
          <w:trHeight w:val="51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ind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F9338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C93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C93B29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65 020,6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Новоберезанского сельского поселения Кореновского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C93B29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65 020,6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B4E3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090,4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высшего должностного лица субъекта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FB370F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FB370F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FB370F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FB370F" w:rsidRPr="002E29CB" w:rsidTr="0093072E">
        <w:trPr>
          <w:trHeight w:val="20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0F" w:rsidRPr="002E29CB" w:rsidRDefault="00FB370F" w:rsidP="00FB37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826,6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516A16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6 984,6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B4E36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6 984,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6 890,5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93072E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6 064</w:t>
            </w:r>
            <w:r w:rsidR="00FB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-93,6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516A16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5220060000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5220060190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внутреннего муниципального финансового контроля администрацией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0930020227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0930020227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766,5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5230000100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5230000100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564E4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Муниципальная программа «Обеспечение работы территориального общественного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самоуправления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945C7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162,9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945C7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162,9</w:t>
            </w:r>
          </w:p>
        </w:tc>
      </w:tr>
      <w:tr w:rsidR="00020E0C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полномочий на определение поставщиков (подрядчиков, исполнителей) для отдельных муниципальных заказчиков, действующих от имени администрации Новоберезанского сельского поселения Кореновского района, бюджетных учреждений и муниципальных унитарных предприятий поселения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(далее- Заказчики) администрации муниципального образования Кореновский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E0C" w:rsidRPr="002E29CB" w:rsidRDefault="00020E0C" w:rsidP="00020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20E0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25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72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25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72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25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72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355,1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255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72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355,1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«Комплексные мероприятия по обеспечению первичных мер пожарной безопасности на территории Новоберезанского сельского поселения Кореновского района на 2024-2028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7D596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9 02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906E7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Строительство, модернизация, ремонт и содержание автомобильных дорог, в том числе дорог в поселении (за исключением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4906E7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0762CC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268,8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«Безопасность дорожного движения на территории Новоберезанского сельского поселения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9CB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«Информатизация и обслуживание компьютерной техники администрации Новоберезанского сельского поселения Кореновского района на 2024-2028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167891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E29CB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516A16" w:rsidP="000B4E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93072E" w:rsidP="00516A1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655,4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0B4E3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93072E" w:rsidP="00AB1F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B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3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25302S1070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25302S1070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водо-газо-тепло снабжению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AB1F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2E29CB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B" w:rsidRPr="002E29CB" w:rsidRDefault="002E29CB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9CB" w:rsidRPr="002E29CB" w:rsidRDefault="002E29CB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B" w:rsidRPr="002E29CB" w:rsidRDefault="002E29CB" w:rsidP="00AB1F2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4E0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полномочий </w:t>
            </w:r>
            <w:r w:rsidRPr="004E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организацию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теплоснабжения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4E0ED4" w:rsidP="002E29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4E0ED4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2E29C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510D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510D35" w:rsidP="002E29C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563000002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510D35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62551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возмещение недополученных доходов и возмещение фактически понесенных затрат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9621502400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15" w:rsidRPr="002E29CB" w:rsidRDefault="0093072E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515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62551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9621502400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15" w:rsidRPr="002E29CB" w:rsidRDefault="0093072E" w:rsidP="0062551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515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516A16" w:rsidP="00877F3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7F35" w:rsidRPr="002E29CB" w:rsidRDefault="0093072E" w:rsidP="00516A1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16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16A16" w:rsidRPr="002E29CB" w:rsidTr="002E29CB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A16" w:rsidRPr="002E29CB" w:rsidRDefault="00516A16" w:rsidP="00516A16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1 355,6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163514" w:rsidRDefault="0093072E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877F35" w:rsidRPr="002E29CB" w:rsidTr="002E29C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163514" w:rsidRDefault="0093072E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516A16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0E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694,4</w:t>
            </w:r>
          </w:p>
        </w:tc>
      </w:tr>
      <w:tr w:rsidR="00516A16" w:rsidRPr="002E29CB" w:rsidTr="002E29CB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A16" w:rsidRDefault="00516A16" w:rsidP="00516A16">
            <w:pPr>
              <w:jc w:val="center"/>
            </w:pPr>
            <w:r w:rsidRPr="000E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694,4</w:t>
            </w:r>
          </w:p>
          <w:p w:rsidR="00516A16" w:rsidRPr="002E29CB" w:rsidRDefault="00516A16" w:rsidP="00516A1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93072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424A4" w:rsidP="0093072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3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429,3</w:t>
            </w:r>
          </w:p>
        </w:tc>
      </w:tr>
      <w:tr w:rsidR="00841933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33" w:rsidRPr="002E29CB" w:rsidRDefault="00841933" w:rsidP="00841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933" w:rsidRPr="002E29CB" w:rsidRDefault="00841933" w:rsidP="0084193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933" w:rsidRPr="002E29CB" w:rsidRDefault="00841933" w:rsidP="0093072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</w:t>
            </w:r>
            <w:r w:rsidR="0093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6A5EDB" w:rsidP="009307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="0093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  <w:r w:rsidR="00167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419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0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675B4C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625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«Развитие молодежной политики в Новоберезанском сельском поселении Кореновского района на 2024 -2028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AB1F2C" w:rsidP="004053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10 930</w:t>
            </w:r>
            <w:r w:rsidR="00877F35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AB1F2C" w:rsidP="004053A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10 930</w:t>
            </w:r>
            <w:r w:rsidR="00877F35"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2551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«Мероприятия, приуроченные к праздничным и памятным датам, помощь старшему поколению в Новоберезанском сельском поселении Кореновск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района на 2024 - 2028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62551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515" w:rsidRPr="002E29CB" w:rsidRDefault="00625515" w:rsidP="006255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717A11" w:rsidP="00AB1F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711348" w:rsidP="00AB1F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1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711348" w:rsidP="00AB1F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  <w:r w:rsidR="00AB1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AB1F2C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1 750</w:t>
            </w:r>
            <w:r w:rsidR="0071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AB1F2C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1 750</w:t>
            </w:r>
            <w:r w:rsidR="0071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10D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8220000020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D35" w:rsidRPr="002E29CB" w:rsidRDefault="00510D35" w:rsidP="00510D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5" w:rsidRPr="002E29CB" w:rsidRDefault="00AB1F2C" w:rsidP="00AB1F2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  <w:r w:rsidR="00717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2335EC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Выплата пенсии за выслугу лет лицам, замещавшим муниципальные должности в органах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Новоберзанского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Кореновского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9030000010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061F6F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937,1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 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514 00 00310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877F35" w:rsidRPr="002E29CB" w:rsidTr="002E29CB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</w:t>
            </w:r>
            <w:r w:rsidR="00381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(муниципального)</w:t>
            </w: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514 00 00310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35" w:rsidRPr="002E29CB" w:rsidRDefault="00877F35" w:rsidP="00877F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</w:tbl>
    <w:p w:rsidR="002E29CB" w:rsidRDefault="002E29CB" w:rsidP="00BE3D4E">
      <w:pPr>
        <w:rPr>
          <w:rFonts w:ascii="Times New Roman" w:hAnsi="Times New Roman" w:cs="Times New Roman"/>
          <w:sz w:val="28"/>
          <w:szCs w:val="28"/>
        </w:rPr>
      </w:pP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="00AB1F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516A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Глава</w:t>
      </w:r>
    </w:p>
    <w:p w:rsidR="002E29CB" w:rsidRPr="000A5C9F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Новоберезанского сельского поселения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Новоберезанского сельского поселения</w:t>
      </w:r>
    </w:p>
    <w:p w:rsidR="002E29CB" w:rsidRPr="003811C2" w:rsidRDefault="002E29CB" w:rsidP="002E29CB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района   </w:t>
      </w:r>
    </w:p>
    <w:p w:rsidR="00D159A9" w:rsidRPr="00D75AF5" w:rsidRDefault="002E29CB" w:rsidP="00D75AF5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D159A9" w:rsidRPr="00D75AF5" w:rsidSect="00102AB4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r w:rsidRPr="000A5C9F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2D6E2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________________А.В. Зарицкий</w:t>
      </w:r>
      <w:bookmarkStart w:id="0" w:name="_GoBack"/>
      <w:bookmarkEnd w:id="0"/>
    </w:p>
    <w:p w:rsid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61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DB7">
        <w:rPr>
          <w:rFonts w:ascii="Times New Roman" w:hAnsi="Times New Roman" w:cs="Times New Roman"/>
          <w:sz w:val="28"/>
          <w:szCs w:val="28"/>
        </w:rPr>
        <w:t xml:space="preserve">ПРИЛОЖЕНИЕ № 5                                                                                                                                    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  <w:r w:rsidRPr="004F2DB7">
        <w:rPr>
          <w:rFonts w:ascii="Times New Roman" w:hAnsi="Times New Roman" w:cs="Times New Roman"/>
          <w:sz w:val="28"/>
          <w:szCs w:val="28"/>
        </w:rPr>
        <w:tab/>
      </w:r>
      <w:r w:rsidRPr="004F2DB7">
        <w:rPr>
          <w:rFonts w:ascii="Times New Roman" w:hAnsi="Times New Roman" w:cs="Times New Roman"/>
          <w:sz w:val="28"/>
          <w:szCs w:val="28"/>
        </w:rPr>
        <w:tab/>
      </w:r>
      <w:r w:rsidRPr="004F2DB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Кореновского района</w:t>
      </w:r>
      <w:r w:rsidRPr="004F2DB7">
        <w:rPr>
          <w:rFonts w:ascii="Times New Roman" w:hAnsi="Times New Roman" w:cs="Times New Roman"/>
          <w:sz w:val="28"/>
          <w:szCs w:val="28"/>
        </w:rPr>
        <w:tab/>
      </w:r>
      <w:r w:rsidRPr="004F2DB7">
        <w:rPr>
          <w:rFonts w:ascii="Times New Roman" w:hAnsi="Times New Roman" w:cs="Times New Roman"/>
          <w:sz w:val="28"/>
          <w:szCs w:val="28"/>
        </w:rPr>
        <w:tab/>
      </w:r>
    </w:p>
    <w:p w:rsidR="00516A16" w:rsidRDefault="00516A16" w:rsidP="004F2D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ноября 2024 года № 20   </w:t>
      </w:r>
    </w:p>
    <w:p w:rsidR="004F2DB7" w:rsidRPr="004F2DB7" w:rsidRDefault="00516A16" w:rsidP="004F2DB7">
      <w:pPr>
        <w:rPr>
          <w:rFonts w:ascii="Times New Roman" w:hAnsi="Times New Roman" w:cs="Times New Roman"/>
          <w:sz w:val="28"/>
          <w:szCs w:val="28"/>
        </w:rPr>
      </w:pPr>
      <w:r w:rsidRPr="00285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3557F" w:rsidRPr="00535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03C8C">
        <w:rPr>
          <w:rFonts w:ascii="Times New Roman" w:hAnsi="Times New Roman" w:cs="Times New Roman"/>
          <w:sz w:val="28"/>
          <w:szCs w:val="28"/>
        </w:rPr>
        <w:t xml:space="preserve"> </w:t>
      </w:r>
      <w:r w:rsidRPr="004F2DB7">
        <w:rPr>
          <w:rFonts w:ascii="Times New Roman" w:hAnsi="Times New Roman" w:cs="Times New Roman"/>
          <w:sz w:val="28"/>
          <w:szCs w:val="28"/>
        </w:rPr>
        <w:t xml:space="preserve"> ПРИЛОЖЕНИЕ №13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решению Совета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Кореновского района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19 декабря 2023 года № 233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</w:t>
      </w:r>
      <w:r w:rsidRPr="004F2DB7">
        <w:rPr>
          <w:rFonts w:ascii="Times New Roman" w:hAnsi="Times New Roman" w:cs="Times New Roman"/>
          <w:sz w:val="28"/>
          <w:szCs w:val="28"/>
        </w:rPr>
        <w:tab/>
      </w:r>
      <w:r w:rsidRPr="004F2DB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F2DB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F2DB7" w:rsidRPr="004F2DB7" w:rsidRDefault="004F2DB7" w:rsidP="004F2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</w:p>
    <w:p w:rsidR="004F2DB7" w:rsidRPr="004F2DB7" w:rsidRDefault="004F2DB7" w:rsidP="004F2D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>бюджета поселения на 2024 год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  <w:r w:rsidRPr="004F2D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1693"/>
      </w:tblGrid>
      <w:tr w:rsidR="004F2DB7" w:rsidRPr="004F2DB7" w:rsidTr="007113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</w:p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F2DB7" w:rsidRPr="004F2DB7" w:rsidTr="0071134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2DB7" w:rsidRPr="004F2DB7" w:rsidTr="00711348">
        <w:trPr>
          <w:trHeight w:val="945"/>
        </w:trPr>
        <w:tc>
          <w:tcPr>
            <w:tcW w:w="3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дефицита бюджета, всего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27673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4F2DB7" w:rsidRPr="004F2DB7" w:rsidTr="00711348">
        <w:trPr>
          <w:trHeight w:val="330"/>
        </w:trPr>
        <w:tc>
          <w:tcPr>
            <w:tcW w:w="3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DB7" w:rsidRPr="004F2DB7" w:rsidTr="00711348">
        <w:trPr>
          <w:trHeight w:val="330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992 01 03 01 00 10 0000 710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3 400,0</w:t>
            </w:r>
          </w:p>
        </w:tc>
      </w:tr>
      <w:tr w:rsidR="004F2DB7" w:rsidRPr="004F2DB7" w:rsidTr="00711348">
        <w:trPr>
          <w:trHeight w:val="330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992 01 03 01 00 10 0000 810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2767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6 528,8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       </w:t>
            </w:r>
            <w:r w:rsidRPr="004F2D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5B4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516A16">
              <w:rPr>
                <w:rFonts w:ascii="Times New Roman" w:hAnsi="Times New Roman" w:cs="Times New Roman"/>
                <w:sz w:val="28"/>
                <w:szCs w:val="28"/>
              </w:rPr>
              <w:t> 161,8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841933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6A16" w:rsidRPr="00516A16">
              <w:rPr>
                <w:rFonts w:ascii="Times New Roman" w:hAnsi="Times New Roman" w:cs="Times New Roman"/>
                <w:sz w:val="28"/>
                <w:szCs w:val="28"/>
              </w:rPr>
              <w:t>62 161,8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841933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6A16" w:rsidRPr="00516A16">
              <w:rPr>
                <w:rFonts w:ascii="Times New Roman" w:hAnsi="Times New Roman" w:cs="Times New Roman"/>
                <w:sz w:val="28"/>
                <w:szCs w:val="28"/>
              </w:rPr>
              <w:t>62 161,8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сельских поселений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841933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6A16" w:rsidRPr="00516A16">
              <w:rPr>
                <w:rFonts w:ascii="Times New Roman" w:hAnsi="Times New Roman" w:cs="Times New Roman"/>
                <w:sz w:val="28"/>
                <w:szCs w:val="28"/>
              </w:rPr>
              <w:t>62 161,8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средств        </w:t>
            </w:r>
            <w:r w:rsidRPr="004F2D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827673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A5AF2">
              <w:rPr>
                <w:rFonts w:ascii="Times New Roman" w:hAnsi="Times New Roman" w:cs="Times New Roman"/>
                <w:sz w:val="28"/>
                <w:szCs w:val="28"/>
              </w:rPr>
              <w:t> 690,6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       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2A5AF2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AF2">
              <w:rPr>
                <w:rFonts w:ascii="Times New Roman" w:hAnsi="Times New Roman" w:cs="Times New Roman"/>
                <w:sz w:val="28"/>
                <w:szCs w:val="28"/>
              </w:rPr>
              <w:t>68 690,6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2A5AF2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AF2">
              <w:rPr>
                <w:rFonts w:ascii="Times New Roman" w:hAnsi="Times New Roman" w:cs="Times New Roman"/>
                <w:sz w:val="28"/>
                <w:szCs w:val="28"/>
              </w:rPr>
              <w:t>68 690,6</w:t>
            </w:r>
          </w:p>
        </w:tc>
      </w:tr>
      <w:tr w:rsidR="004F2DB7" w:rsidRPr="004F2DB7" w:rsidTr="0071134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4F2DB7" w:rsidP="004F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B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4F2DB7" w:rsidRPr="004F2DB7" w:rsidRDefault="002A5AF2" w:rsidP="002A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AF2">
              <w:rPr>
                <w:rFonts w:ascii="Times New Roman" w:hAnsi="Times New Roman" w:cs="Times New Roman"/>
                <w:sz w:val="28"/>
                <w:szCs w:val="28"/>
              </w:rPr>
              <w:t>68 690,6</w:t>
            </w:r>
          </w:p>
        </w:tc>
      </w:tr>
    </w:tbl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Pr="004F2DB7" w:rsidRDefault="004F2DB7" w:rsidP="004F2DB7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Совета                   </w:t>
      </w:r>
      <w:r w:rsidR="008276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2A5A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Глава</w:t>
      </w:r>
    </w:p>
    <w:p w:rsidR="004F2DB7" w:rsidRPr="004F2DB7" w:rsidRDefault="004F2DB7" w:rsidP="004F2DB7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Новоберезанского сельского поселения                   Новоберезанского сельского поселения</w:t>
      </w:r>
    </w:p>
    <w:p w:rsidR="004F2DB7" w:rsidRPr="004F2DB7" w:rsidRDefault="004F2DB7" w:rsidP="004F2DB7">
      <w:pPr>
        <w:suppressAutoHyphens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Кореновского район                                                    Кореновского района   </w:t>
      </w:r>
    </w:p>
    <w:p w:rsidR="004F2DB7" w:rsidRPr="004F2DB7" w:rsidRDefault="004F2DB7" w:rsidP="004F2DB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2DB7" w:rsidRPr="004F2DB7" w:rsidRDefault="004F2DB7" w:rsidP="004F2DB7">
      <w:pPr>
        <w:tabs>
          <w:tab w:val="left" w:pos="5325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 С.А. Дегтярев</w:t>
      </w: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</w:t>
      </w:r>
      <w:r w:rsidR="002A5AF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___________________А.В. Зарицкий</w:t>
      </w:r>
      <w:r w:rsidRPr="004F2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4F2DB7" w:rsidRPr="004F2DB7" w:rsidRDefault="004F2DB7" w:rsidP="004F2DB7">
      <w:pPr>
        <w:rPr>
          <w:rFonts w:ascii="Times New Roman" w:hAnsi="Times New Roman" w:cs="Times New Roman"/>
          <w:sz w:val="28"/>
          <w:szCs w:val="28"/>
        </w:rPr>
      </w:pPr>
    </w:p>
    <w:p w:rsidR="004F2DB7" w:rsidRDefault="00717A11" w:rsidP="00717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4F2DB7" w:rsidRDefault="004F2DB7" w:rsidP="00717A11">
      <w:pPr>
        <w:rPr>
          <w:rFonts w:ascii="Times New Roman" w:hAnsi="Times New Roman" w:cs="Times New Roman"/>
          <w:sz w:val="28"/>
          <w:szCs w:val="28"/>
        </w:rPr>
      </w:pPr>
    </w:p>
    <w:p w:rsidR="0053557F" w:rsidRDefault="0053557F" w:rsidP="00717A11">
      <w:pPr>
        <w:rPr>
          <w:rFonts w:ascii="Times New Roman" w:hAnsi="Times New Roman" w:cs="Times New Roman"/>
          <w:sz w:val="28"/>
          <w:szCs w:val="28"/>
        </w:rPr>
      </w:pPr>
    </w:p>
    <w:p w:rsidR="00717A11" w:rsidRPr="00F95FB1" w:rsidRDefault="004F2DB7" w:rsidP="00717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717A11">
        <w:rPr>
          <w:rFonts w:ascii="Times New Roman" w:hAnsi="Times New Roman" w:cs="Times New Roman"/>
          <w:sz w:val="28"/>
          <w:szCs w:val="28"/>
        </w:rPr>
        <w:t xml:space="preserve">  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17A11"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Новоберезанского сельского поселения</w:t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Кореновского района</w:t>
      </w:r>
      <w:r w:rsidRPr="00F95FB1">
        <w:rPr>
          <w:rFonts w:ascii="Times New Roman" w:hAnsi="Times New Roman" w:cs="Times New Roman"/>
          <w:sz w:val="28"/>
          <w:szCs w:val="28"/>
        </w:rPr>
        <w:tab/>
      </w:r>
      <w:r w:rsidRPr="00F95FB1">
        <w:rPr>
          <w:rFonts w:ascii="Times New Roman" w:hAnsi="Times New Roman" w:cs="Times New Roman"/>
          <w:sz w:val="28"/>
          <w:szCs w:val="28"/>
        </w:rPr>
        <w:tab/>
      </w:r>
    </w:p>
    <w:p w:rsidR="00717A1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E6DA6">
        <w:rPr>
          <w:rFonts w:ascii="Times New Roman" w:hAnsi="Times New Roman" w:cs="Times New Roman"/>
          <w:sz w:val="28"/>
          <w:szCs w:val="28"/>
        </w:rPr>
        <w:t xml:space="preserve">  </w:t>
      </w:r>
      <w:r w:rsidR="0053557F" w:rsidRPr="0053557F">
        <w:rPr>
          <w:rFonts w:ascii="Times New Roman" w:hAnsi="Times New Roman" w:cs="Times New Roman"/>
          <w:sz w:val="28"/>
          <w:szCs w:val="28"/>
        </w:rPr>
        <w:t xml:space="preserve"> </w:t>
      </w:r>
      <w:r w:rsidR="002A5AF2" w:rsidRPr="002A5AF2">
        <w:rPr>
          <w:rFonts w:ascii="Times New Roman" w:hAnsi="Times New Roman" w:cs="Times New Roman"/>
          <w:sz w:val="28"/>
          <w:szCs w:val="28"/>
        </w:rPr>
        <w:t xml:space="preserve">от 26 ноября 2024 года № 20                                                                     </w:t>
      </w:r>
    </w:p>
    <w:p w:rsidR="00717A1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5FB1">
        <w:rPr>
          <w:rFonts w:ascii="Times New Roman" w:hAnsi="Times New Roman" w:cs="Times New Roman"/>
          <w:sz w:val="28"/>
          <w:szCs w:val="28"/>
        </w:rPr>
        <w:t>ПРИЛОЖЕНИЕ № 17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5FB1">
        <w:rPr>
          <w:rFonts w:ascii="Times New Roman" w:hAnsi="Times New Roman" w:cs="Times New Roman"/>
          <w:sz w:val="28"/>
          <w:szCs w:val="28"/>
        </w:rPr>
        <w:t>УТВЕРЖДЕНО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Новоберезанского сельского поселения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  <w:r w:rsidRPr="00F95F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95FB1">
        <w:rPr>
          <w:rFonts w:ascii="Times New Roman" w:hAnsi="Times New Roman" w:cs="Times New Roman"/>
          <w:sz w:val="28"/>
          <w:szCs w:val="28"/>
        </w:rPr>
        <w:t xml:space="preserve"> от 19 декабря 2023 года № 233</w:t>
      </w:r>
    </w:p>
    <w:p w:rsidR="00717A11" w:rsidRPr="00F95FB1" w:rsidRDefault="00717A11" w:rsidP="00717A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717A11" w:rsidRPr="00F95FB1" w:rsidTr="00711348">
        <w:trPr>
          <w:trHeight w:val="780"/>
        </w:trPr>
        <w:tc>
          <w:tcPr>
            <w:tcW w:w="9796" w:type="dxa"/>
            <w:vAlign w:val="bottom"/>
          </w:tcPr>
          <w:p w:rsidR="00717A11" w:rsidRPr="00F95FB1" w:rsidRDefault="00717A11" w:rsidP="00711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получаемых из других бюджетов</w:t>
            </w:r>
          </w:p>
          <w:p w:rsidR="00717A11" w:rsidRPr="00F95FB1" w:rsidRDefault="00F44CA2" w:rsidP="00F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95FB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155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819"/>
              <w:gridCol w:w="1276"/>
            </w:tblGrid>
            <w:tr w:rsidR="00717A11" w:rsidRPr="00F95FB1" w:rsidTr="00711348">
              <w:trPr>
                <w:trHeight w:val="478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717A11" w:rsidRPr="00F95FB1" w:rsidTr="00711348">
              <w:trPr>
                <w:trHeight w:val="478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717A11" w:rsidRPr="00F95FB1" w:rsidTr="00711348">
              <w:trPr>
                <w:trHeight w:val="638"/>
              </w:trPr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17A11" w:rsidRPr="00F95FB1" w:rsidRDefault="00717A11" w:rsidP="0009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</w:t>
                  </w:r>
                  <w:r w:rsidR="00094A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17A11" w:rsidRPr="00F95FB1" w:rsidRDefault="00717A11" w:rsidP="00F44C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17A11" w:rsidRPr="00F95FB1" w:rsidRDefault="00FE6DA6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094A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113,1</w:t>
                  </w:r>
                </w:p>
              </w:tc>
            </w:tr>
            <w:tr w:rsidR="00F44CA2" w:rsidRPr="00F95FB1" w:rsidTr="00711348">
              <w:trPr>
                <w:trHeight w:val="638"/>
              </w:trPr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4CA2" w:rsidRPr="00F95FB1" w:rsidRDefault="00F44CA2" w:rsidP="00F44C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4CA2" w:rsidRPr="00F95FB1" w:rsidRDefault="00F44CA2" w:rsidP="00F44C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4CA2" w:rsidRPr="00F95FB1" w:rsidRDefault="00F44CA2" w:rsidP="00F44CA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23 076,9</w:t>
                  </w:r>
                </w:p>
              </w:tc>
            </w:tr>
            <w:tr w:rsidR="00717A11" w:rsidRPr="00F95FB1" w:rsidTr="00711348">
              <w:trPr>
                <w:trHeight w:val="1102"/>
              </w:trPr>
              <w:tc>
                <w:tcPr>
                  <w:tcW w:w="3060" w:type="dxa"/>
                  <w:noWrap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2 02 30000 00 0000 150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276" w:type="dxa"/>
                </w:tcPr>
                <w:p w:rsidR="00717A11" w:rsidRPr="00F95FB1" w:rsidRDefault="00C820C6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358,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717A11" w:rsidRPr="00F95FB1" w:rsidTr="00711348">
              <w:trPr>
                <w:trHeight w:val="830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2 02 35118 00 0000 150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2A5A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2 02 30024 00 0000 150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2 02 30024 10 0000 150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2 02 15001 10 0000 150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817,6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2 02 15002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2 950,7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2 02 16001 10 0000 150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 из бюджетов муниципальных районо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132,3</w:t>
                  </w:r>
                </w:p>
              </w:tc>
            </w:tr>
            <w:tr w:rsidR="00717A11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202 20077 10 0000 150</w:t>
                  </w:r>
                </w:p>
              </w:tc>
              <w:tc>
                <w:tcPr>
                  <w:tcW w:w="4819" w:type="dxa"/>
                </w:tcPr>
                <w:p w:rsidR="00717A11" w:rsidRPr="00F95FB1" w:rsidRDefault="00717A11" w:rsidP="00711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Субсидии бюджетам сельских поселений на </w:t>
                  </w:r>
                  <w:proofErr w:type="spellStart"/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717A11" w:rsidRPr="00F95FB1" w:rsidRDefault="00717A11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95F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385,4</w:t>
                  </w:r>
                </w:p>
              </w:tc>
            </w:tr>
            <w:tr w:rsidR="00094ADE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094ADE" w:rsidRPr="00F95FB1" w:rsidRDefault="00094ADE" w:rsidP="0009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202 49999 10 0000 150</w:t>
                  </w:r>
                </w:p>
              </w:tc>
              <w:tc>
                <w:tcPr>
                  <w:tcW w:w="4819" w:type="dxa"/>
                </w:tcPr>
                <w:p w:rsidR="00094ADE" w:rsidRPr="00F95FB1" w:rsidRDefault="00094ADE" w:rsidP="00094A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3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6" w:type="dxa"/>
                </w:tcPr>
                <w:p w:rsidR="00094ADE" w:rsidRPr="00F95FB1" w:rsidRDefault="00094ADE" w:rsidP="00094A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4A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8 432,0</w:t>
                  </w:r>
                </w:p>
              </w:tc>
            </w:tr>
            <w:tr w:rsidR="002D6E20" w:rsidRPr="00F95FB1" w:rsidTr="00711348">
              <w:trPr>
                <w:trHeight w:val="856"/>
              </w:trPr>
              <w:tc>
                <w:tcPr>
                  <w:tcW w:w="3060" w:type="dxa"/>
                </w:tcPr>
                <w:p w:rsidR="002D6E20" w:rsidRPr="002D6E20" w:rsidRDefault="002D6E20" w:rsidP="002D6E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2 18 00000 00 0000 000</w:t>
                  </w:r>
                </w:p>
              </w:tc>
              <w:tc>
                <w:tcPr>
                  <w:tcW w:w="4819" w:type="dxa"/>
                </w:tcPr>
                <w:p w:rsidR="002D6E20" w:rsidRPr="002D6E20" w:rsidRDefault="002D6E20" w:rsidP="002D6E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276" w:type="dxa"/>
                </w:tcPr>
                <w:p w:rsidR="002D6E20" w:rsidRPr="002D6E20" w:rsidRDefault="002D6E20" w:rsidP="002D6E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E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36,2</w:t>
                  </w:r>
                </w:p>
              </w:tc>
            </w:tr>
            <w:tr w:rsidR="00094ADE" w:rsidRPr="00F95FB1" w:rsidTr="002E007A">
              <w:trPr>
                <w:trHeight w:val="856"/>
              </w:trPr>
              <w:tc>
                <w:tcPr>
                  <w:tcW w:w="3060" w:type="dxa"/>
                  <w:tcBorders>
                    <w:bottom w:val="single" w:sz="4" w:space="0" w:color="000000"/>
                  </w:tcBorders>
                </w:tcPr>
                <w:p w:rsidR="00094ADE" w:rsidRPr="00094ADE" w:rsidRDefault="00094ADE" w:rsidP="00094ADE">
                  <w:pPr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4AD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2 18 60010 10 0000 150 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000000"/>
                  </w:tcBorders>
                </w:tcPr>
                <w:p w:rsidR="00094ADE" w:rsidRPr="007C4F17" w:rsidRDefault="00094ADE" w:rsidP="00094ADE">
                  <w:pPr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</w:tcPr>
                <w:p w:rsidR="00094ADE" w:rsidRDefault="00094ADE" w:rsidP="00094AD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36,2</w:t>
                  </w:r>
                </w:p>
              </w:tc>
            </w:tr>
          </w:tbl>
          <w:p w:rsidR="00717A11" w:rsidRPr="00F95FB1" w:rsidRDefault="00717A11" w:rsidP="00711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                 </w:t>
            </w:r>
            <w:r w:rsidR="00827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2A5AF2">
              <w:rPr>
                <w:rFonts w:ascii="Times New Roman" w:hAnsi="Times New Roman" w:cs="Times New Roman"/>
                <w:sz w:val="24"/>
                <w:szCs w:val="24"/>
              </w:rPr>
              <w:t xml:space="preserve">       Глава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Новоберезанского сельского поселения                   Новоберезанского сельского поселения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Кореновского район                                                    Кореновского района   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>________________ С.А. Дегтярев</w:t>
            </w: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</w:t>
            </w:r>
            <w:r w:rsidR="002A5AF2">
              <w:rPr>
                <w:rFonts w:ascii="Times New Roman" w:hAnsi="Times New Roman" w:cs="Times New Roman"/>
                <w:sz w:val="24"/>
                <w:szCs w:val="24"/>
              </w:rPr>
              <w:t>__________________А.В. Зарицкий</w:t>
            </w:r>
            <w:r w:rsidRPr="00F95F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11" w:rsidRPr="00F95FB1" w:rsidRDefault="00717A11" w:rsidP="00711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AF5" w:rsidRDefault="00D75AF5" w:rsidP="00D75AF5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D75AF5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D75AF5">
      <w:pPr>
        <w:rPr>
          <w:rFonts w:ascii="Times New Roman" w:hAnsi="Times New Roman" w:cs="Times New Roman"/>
          <w:sz w:val="28"/>
          <w:szCs w:val="28"/>
        </w:rPr>
      </w:pPr>
    </w:p>
    <w:p w:rsidR="001B5979" w:rsidRDefault="001B5979" w:rsidP="00D75AF5">
      <w:pPr>
        <w:rPr>
          <w:rFonts w:ascii="Times New Roman" w:hAnsi="Times New Roman" w:cs="Times New Roman"/>
          <w:sz w:val="28"/>
          <w:szCs w:val="28"/>
        </w:rPr>
      </w:pPr>
    </w:p>
    <w:sectPr w:rsidR="001B5979" w:rsidSect="00D159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F3FE6"/>
    <w:multiLevelType w:val="hybridMultilevel"/>
    <w:tmpl w:val="74045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A5"/>
    <w:rsid w:val="00004DBF"/>
    <w:rsid w:val="00020E0C"/>
    <w:rsid w:val="000277EA"/>
    <w:rsid w:val="00041DA7"/>
    <w:rsid w:val="000564E4"/>
    <w:rsid w:val="000610B8"/>
    <w:rsid w:val="00061F6F"/>
    <w:rsid w:val="000762CC"/>
    <w:rsid w:val="00094ADE"/>
    <w:rsid w:val="000A5C9F"/>
    <w:rsid w:val="000B4C36"/>
    <w:rsid w:val="000B4E36"/>
    <w:rsid w:val="00102AB4"/>
    <w:rsid w:val="00103C8C"/>
    <w:rsid w:val="0011021D"/>
    <w:rsid w:val="00154AA8"/>
    <w:rsid w:val="0015548E"/>
    <w:rsid w:val="00163514"/>
    <w:rsid w:val="00167891"/>
    <w:rsid w:val="001B522F"/>
    <w:rsid w:val="001B5979"/>
    <w:rsid w:val="001E0871"/>
    <w:rsid w:val="002335EC"/>
    <w:rsid w:val="00285912"/>
    <w:rsid w:val="0029498D"/>
    <w:rsid w:val="002A5AF2"/>
    <w:rsid w:val="002B1C79"/>
    <w:rsid w:val="002D6E20"/>
    <w:rsid w:val="002E29CB"/>
    <w:rsid w:val="00362866"/>
    <w:rsid w:val="003811C2"/>
    <w:rsid w:val="00383CC6"/>
    <w:rsid w:val="003D3769"/>
    <w:rsid w:val="004053A7"/>
    <w:rsid w:val="004302EA"/>
    <w:rsid w:val="00442794"/>
    <w:rsid w:val="004906E7"/>
    <w:rsid w:val="004B35A5"/>
    <w:rsid w:val="004E0ED4"/>
    <w:rsid w:val="004E4D59"/>
    <w:rsid w:val="004F2DB7"/>
    <w:rsid w:val="00510D35"/>
    <w:rsid w:val="00516050"/>
    <w:rsid w:val="00516A16"/>
    <w:rsid w:val="0053557F"/>
    <w:rsid w:val="005A4AD1"/>
    <w:rsid w:val="005B4E7A"/>
    <w:rsid w:val="00604360"/>
    <w:rsid w:val="00610217"/>
    <w:rsid w:val="00624FE3"/>
    <w:rsid w:val="00625515"/>
    <w:rsid w:val="00675B4C"/>
    <w:rsid w:val="006A5EDB"/>
    <w:rsid w:val="006B1D7D"/>
    <w:rsid w:val="00711348"/>
    <w:rsid w:val="00717A11"/>
    <w:rsid w:val="00795AD0"/>
    <w:rsid w:val="007C4F17"/>
    <w:rsid w:val="007D596B"/>
    <w:rsid w:val="0082750A"/>
    <w:rsid w:val="00827673"/>
    <w:rsid w:val="00832387"/>
    <w:rsid w:val="00841933"/>
    <w:rsid w:val="008424A4"/>
    <w:rsid w:val="00877856"/>
    <w:rsid w:val="00877F35"/>
    <w:rsid w:val="0093072E"/>
    <w:rsid w:val="00945C75"/>
    <w:rsid w:val="00964686"/>
    <w:rsid w:val="00AB1F2C"/>
    <w:rsid w:val="00B35BD7"/>
    <w:rsid w:val="00B70632"/>
    <w:rsid w:val="00B72383"/>
    <w:rsid w:val="00B77221"/>
    <w:rsid w:val="00BE3D4E"/>
    <w:rsid w:val="00BF172E"/>
    <w:rsid w:val="00C20B03"/>
    <w:rsid w:val="00C429EF"/>
    <w:rsid w:val="00C820C6"/>
    <w:rsid w:val="00C93B29"/>
    <w:rsid w:val="00CD2B3B"/>
    <w:rsid w:val="00CE2826"/>
    <w:rsid w:val="00D159A9"/>
    <w:rsid w:val="00D75AF5"/>
    <w:rsid w:val="00D940A6"/>
    <w:rsid w:val="00DE3C80"/>
    <w:rsid w:val="00E21E27"/>
    <w:rsid w:val="00F11347"/>
    <w:rsid w:val="00F117C6"/>
    <w:rsid w:val="00F11ACB"/>
    <w:rsid w:val="00F44CA2"/>
    <w:rsid w:val="00F84CC3"/>
    <w:rsid w:val="00F93386"/>
    <w:rsid w:val="00F95FB1"/>
    <w:rsid w:val="00FB370F"/>
    <w:rsid w:val="00FB5940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FD3BD-CC7D-413C-B3BB-141FF4DF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2E"/>
  </w:style>
  <w:style w:type="paragraph" w:styleId="1">
    <w:name w:val="heading 1"/>
    <w:basedOn w:val="a"/>
    <w:next w:val="a"/>
    <w:link w:val="10"/>
    <w:qFormat/>
    <w:rsid w:val="002E29C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E29CB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29CB"/>
    <w:rPr>
      <w:rFonts w:ascii="Times New Roman" w:eastAsia="Times New Roman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2E29CB"/>
  </w:style>
  <w:style w:type="character" w:customStyle="1" w:styleId="Absatz-Standardschriftart">
    <w:name w:val="Absatz-Standardschriftart"/>
    <w:rsid w:val="002E29CB"/>
  </w:style>
  <w:style w:type="character" w:customStyle="1" w:styleId="WW8Num2z0">
    <w:name w:val="WW8Num2z0"/>
    <w:rsid w:val="002E29CB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2E29CB"/>
  </w:style>
  <w:style w:type="paragraph" w:customStyle="1" w:styleId="a3">
    <w:name w:val="Заголовок"/>
    <w:basedOn w:val="a"/>
    <w:next w:val="a4"/>
    <w:rsid w:val="002E29CB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2E29CB"/>
    <w:pPr>
      <w:spacing w:after="1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"/>
    <w:basedOn w:val="a4"/>
    <w:rsid w:val="002E29CB"/>
    <w:rPr>
      <w:rFonts w:cs="Mangal"/>
    </w:rPr>
  </w:style>
  <w:style w:type="paragraph" w:customStyle="1" w:styleId="13">
    <w:name w:val="Название1"/>
    <w:basedOn w:val="a"/>
    <w:rsid w:val="002E29CB"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E29CB"/>
    <w:pPr>
      <w:suppressLineNumbers/>
    </w:pPr>
    <w:rPr>
      <w:rFonts w:ascii="Times New Roman" w:eastAsia="Times New Roman" w:hAnsi="Times New Roman" w:cs="Mangal"/>
      <w:sz w:val="28"/>
      <w:szCs w:val="28"/>
      <w:lang w:eastAsia="ar-SA"/>
    </w:rPr>
  </w:style>
  <w:style w:type="paragraph" w:styleId="a7">
    <w:name w:val="Balloon Text"/>
    <w:basedOn w:val="a"/>
    <w:link w:val="a8"/>
    <w:rsid w:val="002E29C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rsid w:val="002E29C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ОО"/>
    <w:basedOn w:val="a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2E29C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rsid w:val="002E29C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page number"/>
    <w:basedOn w:val="a0"/>
    <w:rsid w:val="002E29CB"/>
  </w:style>
  <w:style w:type="paragraph" w:customStyle="1" w:styleId="15">
    <w:name w:val="Знак Знак1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10">
    <w:name w:val="Нет списка11"/>
    <w:next w:val="a2"/>
    <w:semiHidden/>
    <w:rsid w:val="002E29CB"/>
  </w:style>
  <w:style w:type="paragraph" w:customStyle="1" w:styleId="ad">
    <w:name w:val="Знак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1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2E29CB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7">
    <w:name w:val="Знак Знак Знак1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8">
    <w:name w:val="Знак1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1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">
    <w:name w:val="Body Text Indent"/>
    <w:basedOn w:val="a"/>
    <w:link w:val="af0"/>
    <w:rsid w:val="002E29CB"/>
    <w:pPr>
      <w:spacing w:after="120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1">
    <w:name w:val="Знак Знак Знак Знак Знак 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a">
    <w:name w:val="Знак Знак1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b">
    <w:name w:val="Знак Знак1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af2">
    <w:name w:val="Знак Знак Знак Знак Знак Знак Знак Знак"/>
    <w:basedOn w:val="a"/>
    <w:rsid w:val="002E29C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rsid w:val="002E2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 Знак Знак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2">
    <w:name w:val="Нет списка2"/>
    <w:next w:val="a2"/>
    <w:semiHidden/>
    <w:rsid w:val="002E29CB"/>
  </w:style>
  <w:style w:type="numbering" w:customStyle="1" w:styleId="111">
    <w:name w:val="Нет списка111"/>
    <w:next w:val="a2"/>
    <w:semiHidden/>
    <w:rsid w:val="002E29CB"/>
  </w:style>
  <w:style w:type="numbering" w:customStyle="1" w:styleId="1111">
    <w:name w:val="Нет списка1111"/>
    <w:next w:val="a2"/>
    <w:semiHidden/>
    <w:rsid w:val="002E29CB"/>
  </w:style>
  <w:style w:type="paragraph" w:customStyle="1" w:styleId="23">
    <w:name w:val="Знак2"/>
    <w:basedOn w:val="a"/>
    <w:rsid w:val="002E29CB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">
    <w:name w:val="Нет списка3"/>
    <w:next w:val="a2"/>
    <w:semiHidden/>
    <w:unhideWhenUsed/>
    <w:rsid w:val="002E29CB"/>
  </w:style>
  <w:style w:type="numbering" w:customStyle="1" w:styleId="120">
    <w:name w:val="Нет списка12"/>
    <w:next w:val="a2"/>
    <w:semiHidden/>
    <w:rsid w:val="002E29CB"/>
  </w:style>
  <w:style w:type="numbering" w:customStyle="1" w:styleId="112">
    <w:name w:val="Нет списка112"/>
    <w:next w:val="a2"/>
    <w:semiHidden/>
    <w:rsid w:val="002E29CB"/>
  </w:style>
  <w:style w:type="paragraph" w:styleId="af3">
    <w:name w:val="footer"/>
    <w:basedOn w:val="a"/>
    <w:link w:val="af4"/>
    <w:rsid w:val="002E29C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4">
    <w:name w:val="Нижний колонтитул Знак"/>
    <w:basedOn w:val="a0"/>
    <w:link w:val="af3"/>
    <w:rsid w:val="002E29C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30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2024-10-31T08:51:00Z</cp:lastPrinted>
  <dcterms:created xsi:type="dcterms:W3CDTF">2024-04-23T11:13:00Z</dcterms:created>
  <dcterms:modified xsi:type="dcterms:W3CDTF">2024-11-26T11:42:00Z</dcterms:modified>
</cp:coreProperties>
</file>